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9DD" w:rsidRPr="005B02DA" w:rsidRDefault="005B02DA" w:rsidP="005B02DA">
      <w:pPr>
        <w:widowControl w:val="0"/>
        <w:spacing w:line="228" w:lineRule="auto"/>
        <w:ind w:left="452" w:right="55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4_0"/>
      <w:r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>Аналитическая справка 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це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а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е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с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хо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A066CF" w:rsidRPr="005B02DA">
        <w:rPr>
          <w:rFonts w:ascii="Times New Roman" w:hAnsi="Times New Roman" w:cs="Times New Roman"/>
          <w:b/>
          <w:bCs/>
          <w:color w:val="000000"/>
          <w:spacing w:val="2"/>
          <w:w w:val="108"/>
          <w:sz w:val="28"/>
          <w:szCs w:val="28"/>
        </w:rPr>
        <w:t>-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еда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че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ки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 xml:space="preserve">х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еал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з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 xml:space="preserve">и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о об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азо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а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я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pacing w:val="5"/>
          <w:sz w:val="28"/>
          <w:szCs w:val="28"/>
        </w:rPr>
        <w:t>Б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2"/>
          <w:sz w:val="28"/>
          <w:szCs w:val="28"/>
        </w:rPr>
        <w:t>ДО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 xml:space="preserve">У </w:t>
      </w:r>
      <w:r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 xml:space="preserve">ВМР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5"/>
          <w:sz w:val="28"/>
          <w:szCs w:val="28"/>
        </w:rPr>
        <w:t>«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с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сад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 xml:space="preserve">комбинированного вида 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>Солнышко</w:t>
      </w:r>
      <w:r w:rsidR="00A066CF"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»</w:t>
      </w:r>
    </w:p>
    <w:p w:rsidR="006879DD" w:rsidRPr="005B02DA" w:rsidRDefault="00A066CF">
      <w:pPr>
        <w:widowControl w:val="0"/>
        <w:tabs>
          <w:tab w:val="left" w:pos="2864"/>
          <w:tab w:val="left" w:pos="4083"/>
          <w:tab w:val="left" w:pos="4662"/>
          <w:tab w:val="left" w:pos="5483"/>
          <w:tab w:val="left" w:pos="6087"/>
          <w:tab w:val="left" w:pos="6671"/>
          <w:tab w:val="left" w:pos="8116"/>
        </w:tabs>
        <w:spacing w:before="19" w:line="237" w:lineRule="auto"/>
        <w:ind w:right="-1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Об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ы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ания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ям</w:t>
      </w:r>
      <w:r w:rsidRPr="005B02DA">
        <w:rPr>
          <w:rFonts w:ascii="Times New Roman" w:eastAsia="SBLHS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ноценное</w:t>
      </w:r>
      <w:r w:rsidRPr="005B02DA">
        <w:rPr>
          <w:rFonts w:ascii="Times New Roman" w:eastAsia="SBLH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сех</w:t>
      </w:r>
      <w:r w:rsidRPr="005B02DA">
        <w:rPr>
          <w:rFonts w:ascii="Times New Roman" w:eastAsia="SBLH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ых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     </w:t>
      </w:r>
      <w:r w:rsidRPr="005B02DA">
        <w:rPr>
          <w:rFonts w:ascii="Times New Roman" w:eastAsia="SBLHS+TimesNewRomanPSMT" w:hAnsi="Times New Roman" w:cs="Times New Roman"/>
          <w:color w:val="000000"/>
          <w:spacing w:val="-34"/>
          <w:sz w:val="28"/>
          <w:szCs w:val="28"/>
        </w:rPr>
        <w:t xml:space="preserve"> </w:t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ях,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о: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 xml:space="preserve">сферах      </w:t>
      </w:r>
      <w:r w:rsidRPr="005B02DA">
        <w:rPr>
          <w:rFonts w:ascii="Times New Roman" w:eastAsia="SBLHS+TimesNewRomanPSM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– ко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ник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ного,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о,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речево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о,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кого</w:t>
      </w:r>
      <w:r w:rsidRPr="005B02DA">
        <w:rPr>
          <w:rFonts w:ascii="Times New Roman" w:eastAsia="SBLHS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ия</w:t>
      </w:r>
      <w:r w:rsidRPr="005B02DA">
        <w:rPr>
          <w:rFonts w:ascii="Times New Roman" w:eastAsia="SBLHS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 по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 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к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лю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 Вы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ние</w:t>
      </w:r>
      <w:r w:rsidRPr="005B02DA">
        <w:rPr>
          <w:rFonts w:ascii="Times New Roman" w:eastAsia="SBLH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аний</w:t>
      </w:r>
      <w:r w:rsidRPr="005B02DA">
        <w:rPr>
          <w:rFonts w:ascii="Times New Roman" w:eastAsia="SBLH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иал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ений,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лючая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 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ы.</w:t>
      </w:r>
    </w:p>
    <w:p w:rsidR="006879DD" w:rsidRPr="005B02DA" w:rsidRDefault="00A066CF">
      <w:pPr>
        <w:widowControl w:val="0"/>
        <w:tabs>
          <w:tab w:val="left" w:pos="8324"/>
        </w:tabs>
        <w:spacing w:before="6" w:line="233" w:lineRule="auto"/>
        <w:ind w:right="-1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овывае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ся,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еж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о,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нке</w:t>
      </w:r>
      <w:r w:rsidRPr="005B02DA">
        <w:rPr>
          <w:rFonts w:ascii="Times New Roman" w:eastAsia="SBLHS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качес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ей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инг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:</w:t>
      </w:r>
      <w:r w:rsidRPr="005B02DA">
        <w:rPr>
          <w:rFonts w:ascii="Times New Roman" w:eastAsia="SBLHS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выяв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аго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есс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тив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ного</w:t>
      </w:r>
      <w:r w:rsidRPr="005B02DA">
        <w:rPr>
          <w:rFonts w:ascii="Times New Roman" w:eastAsia="SBLH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ия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планирования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ероп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ри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ррек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холог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агогических 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34" w:lineRule="auto"/>
        <w:ind w:right="-11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роце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нки</w:t>
      </w:r>
      <w:r w:rsidRPr="005B02DA">
        <w:rPr>
          <w:rFonts w:ascii="Times New Roman" w:eastAsia="SBLHS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ля 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люча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:</w:t>
      </w:r>
    </w:p>
    <w:p w:rsidR="006879DD" w:rsidRPr="005B02DA" w:rsidRDefault="00A066CF">
      <w:pPr>
        <w:widowControl w:val="0"/>
        <w:spacing w:line="227" w:lineRule="auto"/>
        <w:ind w:right="-65" w:firstLine="79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лю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ение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орг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 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оспи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еле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й</w:t>
      </w:r>
      <w:r w:rsidRPr="005B02DA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879DD" w:rsidRPr="005B02DA" w:rsidRDefault="00A066CF">
      <w:pPr>
        <w:widowControl w:val="0"/>
        <w:tabs>
          <w:tab w:val="left" w:pos="1111"/>
          <w:tab w:val="left" w:pos="2864"/>
          <w:tab w:val="left" w:pos="3399"/>
          <w:tab w:val="left" w:pos="4968"/>
          <w:tab w:val="left" w:pos="7171"/>
          <w:tab w:val="left" w:pos="7991"/>
        </w:tabs>
        <w:spacing w:line="227" w:lineRule="auto"/>
        <w:ind w:right="-55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лю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про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сом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учас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 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й</w:t>
      </w:r>
      <w:r w:rsidRPr="005B02DA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6879DD" w:rsidRPr="005B02DA" w:rsidRDefault="00A066CF">
      <w:pPr>
        <w:widowControl w:val="0"/>
        <w:spacing w:line="224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28" w:lineRule="auto"/>
        <w:ind w:right="-63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икс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ция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артах</w:t>
      </w:r>
      <w:r w:rsidRPr="005B02DA">
        <w:rPr>
          <w:rFonts w:ascii="Times New Roman" w:eastAsia="SBLHS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уто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</w:t>
      </w:r>
      <w:r w:rsidRPr="005B02DA">
        <w:rPr>
          <w:rFonts w:ascii="Times New Roman" w:eastAsia="SBLHS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ления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юда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ых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ба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лл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ая 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w w:val="99"/>
          <w:sz w:val="28"/>
          <w:szCs w:val="28"/>
        </w:rPr>
        <w:t>)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38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с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е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z w:val="28"/>
          <w:szCs w:val="28"/>
        </w:rPr>
        <w:t>о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5B02DA">
        <w:rPr>
          <w:rFonts w:ascii="Times New Roman" w:eastAsia="FXSTC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 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:</w:t>
      </w:r>
    </w:p>
    <w:p w:rsidR="006879DD" w:rsidRPr="005B02DA" w:rsidRDefault="00A066CF">
      <w:pPr>
        <w:widowControl w:val="0"/>
        <w:spacing w:line="228" w:lineRule="auto"/>
        <w:ind w:right="-64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оценки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их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еда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ких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сло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ий ра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27" w:lineRule="auto"/>
        <w:ind w:left="721" w:right="203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оценки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органи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 сре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ГО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5B02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анали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ка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</w:p>
    <w:p w:rsidR="006879DD" w:rsidRPr="005B02DA" w:rsidRDefault="00A066CF">
      <w:pPr>
        <w:widowControl w:val="0"/>
        <w:spacing w:line="228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анали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м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ех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</w:p>
    <w:p w:rsidR="006879DD" w:rsidRPr="005B02DA" w:rsidRDefault="00A066CF">
      <w:pPr>
        <w:widowControl w:val="0"/>
        <w:tabs>
          <w:tab w:val="left" w:pos="1196"/>
          <w:tab w:val="left" w:pos="2495"/>
          <w:tab w:val="left" w:pos="4902"/>
          <w:tab w:val="left" w:pos="7594"/>
          <w:tab w:val="left" w:pos="9214"/>
        </w:tabs>
        <w:spacing w:line="231" w:lineRule="auto"/>
        <w:ind w:right="-1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7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еда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ически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обра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росов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мь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и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2045"/>
          <w:tab w:val="left" w:pos="3434"/>
          <w:tab w:val="left" w:pos="4082"/>
          <w:tab w:val="left" w:pos="4784"/>
          <w:tab w:val="left" w:pos="5706"/>
          <w:tab w:val="left" w:pos="6436"/>
          <w:tab w:val="left" w:pos="7088"/>
          <w:tab w:val="left" w:pos="8025"/>
          <w:tab w:val="left" w:pos="8402"/>
        </w:tabs>
        <w:spacing w:line="234" w:lineRule="auto"/>
        <w:ind w:right="-19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ценка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со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холо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еда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ких    </w:t>
      </w:r>
      <w:r w:rsidRPr="005B02DA">
        <w:rPr>
          <w:rFonts w:ascii="Times New Roman" w:eastAsia="SBLHS+TimesNewRomanPSMT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   </w:t>
      </w:r>
      <w:r w:rsidRPr="005B02DA">
        <w:rPr>
          <w:rFonts w:ascii="Times New Roman" w:eastAsia="SBLHS+TimesNewRomanPSMT" w:hAnsi="Times New Roman" w:cs="Times New Roman"/>
          <w:color w:val="000000"/>
          <w:spacing w:val="-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ысок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ора ко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 w:rsidP="005554B4">
      <w:pPr>
        <w:widowControl w:val="0"/>
        <w:tabs>
          <w:tab w:val="left" w:pos="1459"/>
          <w:tab w:val="left" w:pos="4273"/>
          <w:tab w:val="left" w:pos="6061"/>
          <w:tab w:val="left" w:pos="7096"/>
          <w:tab w:val="left" w:pos="8460"/>
        </w:tabs>
        <w:spacing w:line="234" w:lineRule="auto"/>
        <w:ind w:right="-6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6879DD" w:rsidRPr="005B02DA">
          <w:type w:val="continuous"/>
          <w:pgSz w:w="11905" w:h="16840"/>
          <w:pgMar w:top="1128" w:right="842" w:bottom="1134" w:left="1700" w:header="0" w:footer="0" w:gutter="0"/>
          <w:cols w:space="708"/>
        </w:sectPr>
      </w:pP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ценка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</w:t>
      </w:r>
      <w:r w:rsidRPr="005B02DA">
        <w:rPr>
          <w:rFonts w:ascii="Times New Roman" w:eastAsia="SBLHS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овышаю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ою</w:t>
      </w:r>
      <w:r w:rsidRPr="005B02DA">
        <w:rPr>
          <w:rFonts w:ascii="Times New Roman" w:eastAsia="SBLHS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икаци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202</w:t>
      </w:r>
      <w:r w:rsidR="005B02DA">
        <w:rPr>
          <w:rFonts w:ascii="Times New Roman" w:eastAsia="SBLHS+TimesNewRomanPSMT" w:hAnsi="Times New Roman" w:cs="Times New Roman"/>
          <w:color w:val="000000"/>
          <w:spacing w:val="8"/>
          <w:sz w:val="28"/>
          <w:szCs w:val="28"/>
        </w:rPr>
        <w:t>2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2023</w:t>
      </w:r>
      <w:r w:rsidRPr="005B02DA">
        <w:rPr>
          <w:rFonts w:ascii="Times New Roman" w:eastAsia="SBLHS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ом</w:t>
      </w:r>
      <w:r w:rsidRPr="005B02DA">
        <w:rPr>
          <w:rFonts w:ascii="Times New Roman" w:eastAsia="SBLHS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алификацион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пер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ю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фикацион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егор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100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%</w:t>
      </w:r>
      <w:r w:rsidRPr="005B02DA">
        <w:rPr>
          <w:rFonts w:ascii="Times New Roman" w:eastAsia="SBLHS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шли</w:t>
      </w:r>
      <w:r w:rsidRPr="005B02DA">
        <w:rPr>
          <w:rFonts w:ascii="Times New Roman" w:eastAsia="SBLH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рсы</w:t>
      </w:r>
      <w:r w:rsidRPr="005B02DA">
        <w:rPr>
          <w:rFonts w:ascii="Times New Roman" w:eastAsia="SBLH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овыше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bookmarkEnd w:id="0"/>
    </w:p>
    <w:p w:rsidR="006879DD" w:rsidRPr="005B02DA" w:rsidRDefault="00A066CF" w:rsidP="005554B4">
      <w:pPr>
        <w:widowControl w:val="0"/>
        <w:tabs>
          <w:tab w:val="left" w:pos="2220"/>
          <w:tab w:val="left" w:pos="4524"/>
          <w:tab w:val="left" w:pos="5488"/>
          <w:tab w:val="left" w:pos="6713"/>
          <w:tab w:val="left" w:pos="7352"/>
        </w:tabs>
        <w:spacing w:line="240" w:lineRule="auto"/>
        <w:ind w:right="-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page_24_0"/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lastRenderedPageBreak/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фикации.</w:t>
      </w:r>
      <w:r w:rsidRPr="005B02DA">
        <w:rPr>
          <w:rFonts w:ascii="Times New Roman" w:eastAsia="SBLHS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100%</w:t>
      </w:r>
      <w:r w:rsidRPr="005B02DA">
        <w:rPr>
          <w:rFonts w:ascii="Times New Roman" w:eastAsia="SBLHS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="005554B4">
        <w:rPr>
          <w:rFonts w:ascii="Times New Roman" w:eastAsia="SBLHS+TimesNewRomanPSMT" w:hAnsi="Times New Roman" w:cs="Times New Roman"/>
          <w:color w:val="000000"/>
          <w:spacing w:val="163"/>
          <w:sz w:val="28"/>
          <w:szCs w:val="28"/>
        </w:rPr>
        <w:t>реализуют современные педагогические технологии,</w:t>
      </w:r>
      <w:r w:rsidR="005554B4" w:rsidRP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про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яют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о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="005554B4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ыт на уровне учреждения, 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м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ницип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л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ре</w:t>
      </w:r>
      <w:r w:rsidR="005554B4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гиональном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 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серосси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ком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я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х.</w:t>
      </w:r>
      <w:r w:rsidR="005554B4">
        <w:rPr>
          <w:rFonts w:ascii="Times New Roman" w:eastAsia="SBLHS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6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0%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="005554B4"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="005554B4"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гов</w:t>
      </w:r>
      <w:r w:rsidR="005554B4"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тся</w:t>
      </w:r>
      <w:r w:rsidRPr="005B02DA">
        <w:rPr>
          <w:rFonts w:ascii="Times New Roman" w:eastAsia="SBLHS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ю.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</w:p>
    <w:p w:rsidR="006879DD" w:rsidRPr="005B02DA" w:rsidRDefault="00A066CF">
      <w:pPr>
        <w:widowControl w:val="0"/>
        <w:spacing w:line="228" w:lineRule="auto"/>
        <w:ind w:right="-1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ценка</w:t>
      </w:r>
      <w:r w:rsidRPr="005B02DA">
        <w:rPr>
          <w:rFonts w:ascii="Times New Roman" w:eastAsia="SBLHS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ериал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ех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оказа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ысокий</w:t>
      </w:r>
      <w:r w:rsidRPr="005B02DA">
        <w:rPr>
          <w:rFonts w:ascii="Times New Roman" w:eastAsia="SBLHS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ень</w:t>
      </w:r>
      <w:r w:rsidRPr="005B02DA">
        <w:rPr>
          <w:rFonts w:ascii="Times New Roman" w:eastAsia="SBLHS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ика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ора.</w:t>
      </w:r>
      <w:r w:rsidRPr="005B02DA">
        <w:rPr>
          <w:rFonts w:ascii="Times New Roman" w:eastAsia="SBLHS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Еже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ех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ческая</w:t>
      </w:r>
      <w:r w:rsidRPr="005B02DA">
        <w:rPr>
          <w:rFonts w:ascii="Times New Roman" w:eastAsia="SBLHS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аза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ского 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бн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вляе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 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ает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before="6" w:line="238" w:lineRule="auto"/>
        <w:ind w:right="-1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7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ание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100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%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ю 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орены</w:t>
      </w:r>
      <w:r w:rsidRPr="005B02DA">
        <w:rPr>
          <w:rFonts w:ascii="Times New Roman" w:eastAsia="SBLHS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ом</w:t>
      </w:r>
      <w:r w:rsidRPr="005B02DA">
        <w:rPr>
          <w:rFonts w:ascii="Times New Roman" w:eastAsia="SBLHS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иза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ском</w:t>
      </w:r>
      <w:r w:rsidRPr="005B02DA">
        <w:rPr>
          <w:rFonts w:ascii="Times New Roman" w:eastAsia="SBLHS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100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%</w:t>
      </w:r>
      <w:r w:rsidRPr="005B02DA">
        <w:rPr>
          <w:rFonts w:ascii="Times New Roman" w:eastAsia="SBLHS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содерж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ания</w:t>
      </w:r>
      <w:r w:rsidRPr="005B02DA">
        <w:rPr>
          <w:rFonts w:ascii="Times New Roman" w:eastAsia="SBLHS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енка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60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%</w:t>
      </w:r>
      <w:r w:rsidRPr="005B02DA">
        <w:rPr>
          <w:rFonts w:ascii="Times New Roman" w:eastAsia="SBLHS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ают</w:t>
      </w:r>
      <w:r w:rsidRPr="005B02DA">
        <w:rPr>
          <w:rFonts w:ascii="Times New Roman" w:eastAsia="SBLHS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от</w:t>
      </w:r>
      <w:r w:rsidRPr="005B02DA">
        <w:rPr>
          <w:rFonts w:ascii="Times New Roman" w:eastAsia="SBLHS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20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%</w:t>
      </w:r>
      <w:r w:rsidRPr="005B02DA">
        <w:rPr>
          <w:rFonts w:ascii="Times New Roman" w:eastAsia="SBLHS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ских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собраниях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20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%</w:t>
      </w:r>
      <w:r w:rsidRPr="005B02DA">
        <w:rPr>
          <w:rFonts w:ascii="Times New Roman" w:eastAsia="SBLHS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осредс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вом</w:t>
      </w:r>
      <w:r w:rsidRPr="005B02DA">
        <w:rPr>
          <w:rFonts w:ascii="Times New Roman" w:eastAsia="SBLHS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мессе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джеров</w:t>
      </w:r>
      <w:r w:rsidRPr="005B02DA">
        <w:rPr>
          <w:rFonts w:ascii="Times New Roman" w:eastAsia="SBLHS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 100%</w:t>
      </w:r>
      <w:r w:rsidRPr="005B02DA">
        <w:rPr>
          <w:rFonts w:ascii="Times New Roman" w:eastAsia="SBLH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елей</w:t>
      </w:r>
      <w:r w:rsidRPr="005B02DA">
        <w:rPr>
          <w:rFonts w:ascii="Times New Roman" w:eastAsia="SBLH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ех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ия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оспи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ания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ече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ем.8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0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%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орены</w:t>
      </w:r>
      <w:r w:rsidRPr="005B02DA">
        <w:rPr>
          <w:rFonts w:ascii="Times New Roman" w:eastAsia="SBLHS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ерри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орие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</w:t>
      </w:r>
      <w:r w:rsidRPr="005B02DA">
        <w:rPr>
          <w:rFonts w:ascii="Times New Roman" w:eastAsia="SBLH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2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0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%</w:t>
      </w:r>
      <w:r w:rsidRPr="005B02DA">
        <w:rPr>
          <w:rFonts w:ascii="Times New Roman" w:eastAsia="SBLHS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ерри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 час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чно</w:t>
      </w:r>
      <w:r w:rsidRPr="005B02DA">
        <w:rPr>
          <w:rFonts w:ascii="Times New Roman" w:eastAsia="SBLH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лека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орен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ей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ерри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орией</w:t>
      </w:r>
      <w:r w:rsidRPr="005B02DA">
        <w:rPr>
          <w:rFonts w:ascii="Times New Roman" w:eastAsia="SBLH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аж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ю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ории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в весенний период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33" w:lineRule="auto"/>
        <w:ind w:right="-13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1278</wp:posOffset>
                </wp:positionV>
                <wp:extent cx="5981064" cy="122580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1225803"/>
                          <a:chOff x="0" y="0"/>
                          <a:chExt cx="5981064" cy="122580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3200"/>
                            <a:ext cx="5981064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11"/>
                                </a:lnTo>
                                <a:lnTo>
                                  <a:pt x="0" y="20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9511"/>
                            <a:ext cx="59810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3028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16228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022603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81064" y="203200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11774" id="drawingObject1" o:spid="_x0000_s1026" style="position:absolute;margin-left:83.5pt;margin-top:.1pt;width:470.95pt;height:96.5pt;z-index:-251658752;mso-position-horizontal-relative:page" coordsize="59810,1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" o:allowincell="f">
                <v:shape id="Shape 2" o:spid="_x0000_s1027" style="position:absolute;width:59810;height:2032;visibility:visible;mso-wrap-style:square;v-text-anchor:top" coordsize="59810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XY8MA&#10;AADaAAAADwAAAGRycy9kb3ducmV2LnhtbESPQWvCQBSE74L/YXlCL2I29VAkZpXSEpBaKKaFXF+z&#10;r0kw+zbsrjH++26h4HGYmW+YfD+ZXozkfGdZwWOSgiCure64UfD1Waw2IHxA1thbJgU38rDfzWc5&#10;Ztpe+URjGRoRIewzVNCGMGRS+rolgz6xA3H0fqwzGKJ0jdQOrxFuerlO0ydpsOO40OJALy3V5/Ji&#10;FBTUVcv3b1edj8XgwrLBj/H1TamHxfS8BRFoCvfwf/ugFazh70q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MXY8MAAADaAAAADwAAAAAAAAAAAAAAAACYAgAAZHJzL2Rv&#10;d25yZXYueG1sUEsFBgAAAAAEAAQA9QAAAIgDAAAAAA==&#10;" path="m,203200l,,5981064,r,203200l,203200xe" stroked="f">
                  <v:path arrowok="t" textboxrect="0,0,5981064,203200"/>
                </v:shape>
                <v:shape id="Shape 3" o:spid="_x0000_s1028" style="position:absolute;top:2032;width:59810;height:2063;visibility:visible;mso-wrap-style:square;v-text-anchor:top" coordsize="5981064,206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qssQA&#10;AADaAAAADwAAAGRycy9kb3ducmV2LnhtbESPT2vCQBTE70K/w/IK3nRTAyKpm1CEFi+Kf0p7fWSf&#10;SWj2bbq7muindwsFj8PM/IZZFoNpxYWcbywreJkmIIhLqxuuFHwe3ycLED4ga2wtk4IreSjyp9ES&#10;M2173tPlECoRIewzVFCH0GVS+rImg35qO+LonawzGKJ0ldQO+wg3rZwlyVwabDgu1NjRqqby53A2&#10;Cm7823/s1+nXaXft3He/3chVulFq/Dy8vYIINIRH+L+91gpS+Ls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arLEAAAA2gAAAA8AAAAAAAAAAAAAAAAAmAIAAGRycy9k&#10;b3ducmV2LnhtbFBLBQYAAAAABAAEAPUAAACJAwAAAAA=&#10;" path="m,206311l,,5981064,r,206311l,206311xe" stroked="f">
                  <v:path arrowok="t" textboxrect="0,0,5981064,206311"/>
                </v:shape>
                <v:shape id="Shape 4" o:spid="_x0000_s1029" style="position:absolute;top:4095;width:59810;height:2035;visibility:visible;mso-wrap-style:square;v-text-anchor:top" coordsize="5981064,20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UAMQA&#10;AADaAAAADwAAAGRycy9kb3ducmV2LnhtbESPzWrDMBCE74W+g9hCLiWR+xeCEyW0TQslh9DEeYDF&#10;2kim1spIcuy+fVUo9DjMzDfMajO6VlwoxMazgrtZAYK49rpho+BUvU8XIGJC1th6JgXfFGGzvr5a&#10;Yan9wAe6HJMRGcKxRAU2pa6UMtaWHMaZ74izd/bBYcoyGKkDDhnuWnlfFHPpsOG8YLGjV0v117F3&#10;CkzYV/6lt7vYnKvbt4d+2D6ZT6UmN+PzEkSiMf2H/9ofWsEj/F7JN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OVADEAAAA2gAAAA8AAAAAAAAAAAAAAAAAmAIAAGRycy9k&#10;b3ducmV2LnhtbFBLBQYAAAAABAAEAPUAAACJAwAAAAA=&#10;" path="m,203517l,,5981064,r,203517l,203517xe" stroked="f">
                  <v:path arrowok="t" textboxrect="0,0,5981064,203517"/>
                </v:shape>
                <v:shape id="Shape 5" o:spid="_x0000_s1030" style="position:absolute;top:6130;width:59810;height:2032;visibility:visible;mso-wrap-style:square;v-text-anchor:top" coordsize="59810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PF8IA&#10;AADaAAAADwAAAGRycy9kb3ducmV2LnhtbESPQWvCQBSE7wX/w/KEXkQ3FpQSXUWUQKmCVAWvz+wz&#10;CWbfht1tTP+9Kwg9DjPzDTNfdqYWLTlfWVYwHiUgiHOrKy4UnI7Z8BOED8gaa8uk4I88LBe9tzmm&#10;2t75h9pDKESEsE9RQRlCk0rp85IM+pFtiKN3tc5giNIVUju8R7ip5UeSTKXBiuNCiQ2tS8pvh1+j&#10;IKPqPNhd3Pm2zRoXBgXu2823Uu/9bjUDEagL/+FX+0srmMDzSr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o8XwgAAANoAAAAPAAAAAAAAAAAAAAAAAJgCAABkcnMvZG93&#10;bnJldi54bWxQSwUGAAAAAAQABAD1AAAAhwMAAAAA&#10;" path="m,203200l,,5981064,r,203200l,203200xe" stroked="f">
                  <v:path arrowok="t" textboxrect="0,0,5981064,203200"/>
                </v:shape>
                <v:shape id="Shape 6" o:spid="_x0000_s1031" style="position:absolute;top:8162;width:59810;height:2064;visibility:visible;mso-wrap-style:square;v-text-anchor:top" coordsize="598106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yucEA&#10;AADaAAAADwAAAGRycy9kb3ducmV2LnhtbESPQYvCMBSE74L/IbwFL6KpIlK6RllEQVkQtur90Tyb&#10;us1LaaLWf78RhD0OM/MNs1h1thZ3an3lWMFknIAgLpyuuFRwOm5HKQgfkDXWjknBkzyslv3eAjPt&#10;HvxD9zyUIkLYZ6jAhNBkUvrCkEU/dg1x9C6utRiibEupW3xEuK3lNEnm0mLFccFgQ2tDxW9+swry&#10;6+17ONvsUkN73lz94UzyUis1+Oi+PkEE6sJ/+N3eaQVzeF2J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BcrnBAAAA2gAAAA8AAAAAAAAAAAAAAAAAmAIAAGRycy9kb3du&#10;cmV2LnhtbFBLBQYAAAAABAAEAPUAAACGAwAAAAA=&#10;" path="m,206375l,,5981064,r,206375l,206375xe" stroked="f">
                  <v:path arrowok="t" textboxrect="0,0,5981064,206375"/>
                </v:shape>
                <v:shape id="Shape 7" o:spid="_x0000_s1032" style="position:absolute;top:10226;width:59810;height:2032;visibility:visible;mso-wrap-style:square;v-text-anchor:top" coordsize="59810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0+8IA&#10;AADaAAAADwAAAGRycy9kb3ducmV2LnhtbESPQWvCQBSE7wX/w/KEXkQ39qAluooogVIFqQpen9ln&#10;Esy+DbvbmP57VxB6HGbmG2a+7EwtWnK+sqxgPEpAEOdWV1woOB2z4ScIH5A11pZJwR95WC56b3NM&#10;tb3zD7WHUIgIYZ+igjKEJpXS5yUZ9CPbEEfvap3BEKUrpHZ4j3BTy48kmUiDFceFEhtal5TfDr9G&#10;QUbVebC7uPNtmzUuDArct5tvpd773WoGIlAX/sOv9pd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LT7wgAAANoAAAAPAAAAAAAAAAAAAAAAAJgCAABkcnMvZG93&#10;bnJldi54bWxQSwUGAAAAAAQABAD1AAAAhwMAAAAA&#10;" path="m,l,203200r5981064,l5981064,,,xe" stroked="f">
                  <v:path arrowok="t" textboxrect="0,0,5981064,203200"/>
                </v:shape>
                <w10:wrap anchorx="page"/>
              </v:group>
            </w:pict>
          </mc:Fallback>
        </mc:AlternateConten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полного</w:t>
      </w:r>
      <w:r w:rsidRPr="005B02DA">
        <w:rPr>
          <w:rFonts w:ascii="Times New Roman" w:eastAsia="SBLHS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ков</w:t>
      </w:r>
      <w:r w:rsidRPr="005B02DA">
        <w:rPr>
          <w:rFonts w:ascii="Times New Roman" w:eastAsia="SBLHS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они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оринг</w:t>
      </w:r>
      <w:r w:rsidRPr="005B02DA">
        <w:rPr>
          <w:rFonts w:ascii="Times New Roman" w:eastAsia="SBLHS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обра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м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5B02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Ди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ическая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6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о,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ы,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сторо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ы,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осо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мой</w:t>
      </w:r>
      <w:r w:rsidRPr="005B02DA">
        <w:rPr>
          <w:rFonts w:ascii="Times New Roman" w:eastAsia="SBLH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е,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как</w:t>
      </w:r>
      <w:r w:rsidRPr="005B02DA">
        <w:rPr>
          <w:rFonts w:ascii="Times New Roman" w:eastAsia="SBLHS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ном</w:t>
      </w:r>
      <w:r w:rsidRPr="005B02DA">
        <w:rPr>
          <w:rFonts w:ascii="Times New Roman" w:eastAsia="SBLHS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проц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е,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х,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ку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ах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ской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вы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ых к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before="7" w:line="240" w:lineRule="auto"/>
        <w:ind w:right="-69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ого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сфор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ть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роже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ате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ое</w:t>
      </w:r>
      <w:r w:rsidRPr="005B02DA">
        <w:rPr>
          <w:rFonts w:ascii="Times New Roman" w:eastAsia="SBLHS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оше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нала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аз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ах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ельно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ели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всех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42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 пра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ила ка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изн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:</w:t>
      </w:r>
    </w:p>
    <w:p w:rsidR="006879DD" w:rsidRPr="005B02DA" w:rsidRDefault="00A066CF">
      <w:pPr>
        <w:widowControl w:val="0"/>
        <w:tabs>
          <w:tab w:val="left" w:pos="1416"/>
        </w:tabs>
        <w:spacing w:line="237" w:lineRule="auto"/>
        <w:ind w:right="-60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Личная</w:t>
      </w:r>
      <w:r w:rsidRPr="005B02DA">
        <w:rPr>
          <w:rFonts w:ascii="Times New Roman" w:eastAsia="SBLHS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прикос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–</w:t>
      </w:r>
      <w:r w:rsidRPr="005B02DA">
        <w:rPr>
          <w:rFonts w:ascii="Times New Roman" w:eastAsia="SBLH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тересов</w:t>
      </w:r>
      <w:r w:rsidRPr="005B02DA">
        <w:rPr>
          <w:rFonts w:ascii="Times New Roman" w:eastAsia="SBLHS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реша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 сло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и,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</w:p>
    <w:p w:rsidR="006879DD" w:rsidRPr="005B02DA" w:rsidRDefault="00A066CF">
      <w:pPr>
        <w:widowControl w:val="0"/>
        <w:tabs>
          <w:tab w:val="left" w:pos="1416"/>
        </w:tabs>
        <w:spacing w:before="3" w:line="237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к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ее 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ьта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</w:p>
    <w:p w:rsidR="006879DD" w:rsidRPr="005B02DA" w:rsidRDefault="00A066CF">
      <w:pPr>
        <w:widowControl w:val="0"/>
        <w:tabs>
          <w:tab w:val="left" w:pos="1416"/>
        </w:tabs>
        <w:spacing w:line="237" w:lineRule="auto"/>
        <w:ind w:right="-53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Личн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–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ред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как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или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ч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ю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</w:p>
    <w:p w:rsidR="006879DD" w:rsidRPr="005B02DA" w:rsidRDefault="00A066CF">
      <w:pPr>
        <w:widowControl w:val="0"/>
        <w:tabs>
          <w:tab w:val="left" w:pos="1416"/>
        </w:tabs>
        <w:spacing w:before="6" w:line="228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росим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и, ес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ч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я.</w:t>
      </w:r>
    </w:p>
    <w:p w:rsidR="006879DD" w:rsidRPr="005B02DA" w:rsidRDefault="00A066CF">
      <w:pPr>
        <w:widowControl w:val="0"/>
        <w:tabs>
          <w:tab w:val="left" w:pos="1500"/>
          <w:tab w:val="left" w:pos="3569"/>
          <w:tab w:val="left" w:pos="4039"/>
          <w:tab w:val="left" w:pos="5682"/>
          <w:tab w:val="left" w:pos="7871"/>
        </w:tabs>
        <w:spacing w:line="236" w:lineRule="auto"/>
        <w:ind w:right="-1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6879DD" w:rsidRPr="005B02DA">
          <w:pgSz w:w="11905" w:h="16840"/>
          <w:pgMar w:top="1134" w:right="842" w:bottom="1079" w:left="1700" w:header="0" w:footer="0" w:gutter="0"/>
          <w:cols w:space="708"/>
        </w:sect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фор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держк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соб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стях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ях</w:t>
      </w:r>
      <w:r w:rsidRPr="005B02DA">
        <w:rPr>
          <w:rFonts w:ascii="Times New Roman" w:eastAsia="SBLHS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ы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ации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спех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.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ак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сь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иции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 «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ие»</w:t>
      </w:r>
      <w:r w:rsidRPr="005B02DA">
        <w:rPr>
          <w:rFonts w:ascii="Times New Roman" w:eastAsia="SBLHS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помо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ает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стро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рабо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ут</w:t>
      </w:r>
      <w:r w:rsidRPr="005B02DA">
        <w:rPr>
          <w:rFonts w:ascii="Times New Roman" w:eastAsia="SBLHS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сфор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ическое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роение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й</w:t>
      </w:r>
      <w:r w:rsidRPr="005B02DA"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уча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о,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ы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ры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имена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р.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«Про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е»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акрепления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 в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течен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ии,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ъе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– </w:t>
      </w:r>
      <w:r w:rsidRPr="005B02DA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ая</w:t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ба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ная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или</w:t>
      </w:r>
      <w:r w:rsidRPr="005B02DA">
        <w:rPr>
          <w:rFonts w:ascii="Times New Roman" w:eastAsia="SBLHS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акс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ога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щая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lastRenderedPageBreak/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е, поч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сво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о.</w:t>
      </w:r>
      <w:bookmarkEnd w:id="1"/>
    </w:p>
    <w:p w:rsidR="006879DD" w:rsidRPr="005B02DA" w:rsidRDefault="00A066CF">
      <w:pPr>
        <w:widowControl w:val="0"/>
        <w:spacing w:line="234" w:lineRule="auto"/>
        <w:ind w:right="-19" w:firstLine="7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33_0"/>
      <w:r w:rsidRPr="005B02DA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4826</wp:posOffset>
                </wp:positionV>
                <wp:extent cx="5981064" cy="102260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1022602"/>
                          <a:chOff x="0" y="0"/>
                          <a:chExt cx="5981064" cy="1022602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03200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409575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612775"/>
                            <a:ext cx="5981064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135"/>
                                </a:lnTo>
                                <a:lnTo>
                                  <a:pt x="0" y="203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815910"/>
                            <a:ext cx="5981064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692">
                                <a:moveTo>
                                  <a:pt x="0" y="0"/>
                                </a:moveTo>
                                <a:lnTo>
                                  <a:pt x="0" y="206692"/>
                                </a:lnTo>
                                <a:lnTo>
                                  <a:pt x="5981064" y="206692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3DBAA" id="drawingObject8" o:spid="_x0000_s1026" style="position:absolute;margin-left:83.5pt;margin-top:.4pt;width:470.95pt;height:80.5pt;z-index:-251663872;mso-position-horizontal-relative:page" coordsize="59810,1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" o:allowincell="f">
                <v:shape id="Shape 9" o:spid="_x0000_s1027" style="position:absolute;width:59810;height:2032;visibility:visible;mso-wrap-style:square;v-text-anchor:top" coordsize="59810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FEsIA&#10;AADaAAAADwAAAGRycy9kb3ducmV2LnhtbESPQWvCQBSE7wX/w/KEXkQ39iA2uooogVIFqQpen9ln&#10;Esy+DbvbmP57VxB6HGbmG2a+7EwtWnK+sqxgPEpAEOdWV1woOB2z4RSED8gaa8uk4I88LBe9tzmm&#10;2t75h9pDKESEsE9RQRlCk0rp85IM+pFtiKN3tc5giNIVUju8R7ip5UeSTKTBiuNCiQ2tS8pvh1+j&#10;IKPqPNhd3Pm2zRoXBgXu2823Uu/9bjUDEagL/+FX+0sr+IT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4USwgAAANoAAAAPAAAAAAAAAAAAAAAAAJgCAABkcnMvZG93&#10;bnJldi54bWxQSwUGAAAAAAQABAD1AAAAhwMAAAAA&#10;" path="m,203200l,,5981064,r,203200l,203200xe" stroked="f">
                  <v:path arrowok="t" textboxrect="0,0,5981064,203200"/>
                </v:shape>
                <v:shape id="Shape 10" o:spid="_x0000_s1028" style="position:absolute;top:2032;width:59810;height:2063;visibility:visible;mso-wrap-style:square;v-text-anchor:top" coordsize="598106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mOMMA&#10;AADbAAAADwAAAGRycy9kb3ducmV2LnhtbESPQWvCQBCF7wX/wzKCl6KbSikSXUXEglIoNOp9yI7Z&#10;aHY2ZFeN/75zKPQ2w3vz3jeLVe8bdacu1oENvE0yUMRlsDVXBo6Hz/EMVEzIFpvAZOBJEVbLwcsC&#10;cxse/EP3IlVKQjjmaMCl1OZax9KRxzgJLbFo59B5TLJ2lbYdPiTcN3qaZR/aY83S4LCljaPyWty8&#10;geJy+3p93+5mjva8vcTvE+lzY8xo2K/noBL16d/8d72zgi/08osM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mOMMAAADbAAAADwAAAAAAAAAAAAAAAACYAgAAZHJzL2Rv&#10;d25yZXYueG1sUEsFBgAAAAAEAAQA9QAAAIgDAAAAAA==&#10;" path="m,206375l,,5981064,r,206375l,206375xe" stroked="f">
                  <v:path arrowok="t" textboxrect="0,0,5981064,206375"/>
                </v:shape>
                <v:shape id="Shape 11" o:spid="_x0000_s1029" style="position:absolute;top:4095;width:59810;height:2032;visibility:visible;mso-wrap-style:square;v-text-anchor:top" coordsize="59810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Na8IA&#10;AADbAAAADwAAAGRycy9kb3ducmV2LnhtbERPTWvCQBC9F/wPywi9iNnYg5SYVUolILYgTQu5TrPT&#10;JJidDbtrTP99VxB6m8f7nHw3mV6M5HxnWcEqSUEQ11Z33Cj4+iyWzyB8QNbYWyYFv+Rht5095Jhp&#10;e+UPGsvQiBjCPkMFbQhDJqWvWzLoEzsQR+7HOoMhQtdI7fAaw00vn9J0LQ12HBtaHOi1pfpcXoyC&#10;grpq8f7tqvNbMbiwaPA07o9KPc6nlw2IQFP4F9/dBx3nr+D2Szx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o1rwgAAANsAAAAPAAAAAAAAAAAAAAAAAJgCAABkcnMvZG93&#10;bnJldi54bWxQSwUGAAAAAAQABAD1AAAAhwMAAAAA&#10;" path="m,203200l,,5981064,r,203200l,203200xe" stroked="f">
                  <v:path arrowok="t" textboxrect="0,0,5981064,203200"/>
                </v:shape>
                <v:shape id="Shape 12" o:spid="_x0000_s1030" style="position:absolute;top:6127;width:59810;height:2032;visibility:visible;mso-wrap-style:square;v-text-anchor:top" coordsize="5981064,203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gbcEA&#10;AADbAAAADwAAAGRycy9kb3ducmV2LnhtbERPS2rDMBDdF3oHMYXsGqkmLcGJEkKhUGg2dnOAwRpb&#10;JtbISGrs9vRRINDdPN53tvvZDeJCIfaeNbwsFQjixpueOw2n74/nNYiYkA0OnknDL0XY7x4ftlga&#10;P3FFlzp1IodwLFGDTWkspYyNJYdx6UfizLU+OEwZhk6agFMOd4MslHqTDnvODRZHerfUnOsfp+HV&#10;qukc4ldXV2v1Vx2O7bwqWq0XT/NhAyLRnP7Fd/enyfMLuP2SD5C7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24G3BAAAA2wAAAA8AAAAAAAAAAAAAAAAAmAIAAGRycy9kb3du&#10;cmV2LnhtbFBLBQYAAAAABAAEAPUAAACGAwAAAAA=&#10;" path="m,203135l,,5981064,r,203135l,203135xe" stroked="f">
                  <v:path arrowok="t" textboxrect="0,0,5981064,203135"/>
                </v:shape>
                <v:shape id="Shape 13" o:spid="_x0000_s1031" style="position:absolute;top:8159;width:59810;height:2067;visibility:visible;mso-wrap-style:square;v-text-anchor:top" coordsize="5981064,206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B7sQA&#10;AADbAAAADwAAAGRycy9kb3ducmV2LnhtbERPTWvCQBC9C/0Pywi9iG6qWErMRtqixJtoxfY4Zsck&#10;NTsbsqvG/vpuoeBtHu9zknlnanGh1lWWFTyNIhDEudUVFwp2H8vhCwjnkTXWlknBjRzM04degrG2&#10;V97QZesLEULYxaig9L6JpXR5SQbdyDbEgTva1qAPsC2kbvEawk0tx1H0LA1WHBpKbOi9pPy0PRsF&#10;6/Ngv/ienn6y1XpXf719ZtmBJ0o99rvXGQhPnb+L/90rHeZP4O+XcI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Ae7EAAAA2wAAAA8AAAAAAAAAAAAAAAAAmAIAAGRycy9k&#10;b3ducmV2LnhtbFBLBQYAAAAABAAEAPUAAACJAwAAAAA=&#10;" path="m,l,206692r5981064,l5981064,,,xe" stroked="f">
                  <v:path arrowok="t" textboxrect="0,0,5981064,206692"/>
                </v:shape>
                <w10:wrap anchorx="page"/>
              </v:group>
            </w:pict>
          </mc:Fallback>
        </mc:AlternateConten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ки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иш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</w:t>
      </w:r>
      <w:r w:rsidRPr="005B02DA">
        <w:rPr>
          <w:rFonts w:ascii="Times New Roman" w:eastAsia="SBLHS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ая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hAnsi="Times New Roman" w:cs="Times New Roman"/>
          <w:b/>
          <w:bCs/>
          <w:color w:val="000000"/>
          <w:w w:val="97"/>
          <w:sz w:val="28"/>
          <w:szCs w:val="28"/>
        </w:rPr>
        <w:t>,</w:t>
      </w:r>
      <w:r w:rsidRPr="005B02DA">
        <w:rPr>
          <w:rFonts w:ascii="Times New Roman" w:hAnsi="Times New Roman" w:cs="Times New Roman"/>
          <w:b/>
          <w:bCs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ям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ься</w:t>
      </w:r>
      <w:r w:rsidRPr="005B02DA">
        <w:rPr>
          <w:rFonts w:ascii="Times New Roman" w:eastAsia="SBLH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ой,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сдерж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ть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сво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ерпел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.е. по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во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 к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before="6" w:line="238" w:lineRule="auto"/>
        <w:ind w:right="-45" w:firstLine="79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 «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ко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адо 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 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ппе и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ое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before="5" w:line="240" w:lineRule="auto"/>
        <w:ind w:right="-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За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еча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иц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</w:t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именинника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ку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увс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ь,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ажа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п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выси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свою 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свое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о.</w:t>
      </w:r>
    </w:p>
    <w:p w:rsidR="006879DD" w:rsidRPr="005B02DA" w:rsidRDefault="00A066CF">
      <w:pPr>
        <w:widowControl w:val="0"/>
        <w:spacing w:line="240" w:lineRule="auto"/>
        <w:ind w:right="-1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Каж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ый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тр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гиги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иче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оспи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терес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ия о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 че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овека.</w:t>
      </w:r>
    </w:p>
    <w:p w:rsidR="006879DD" w:rsidRPr="005B02DA" w:rsidRDefault="00A066CF">
      <w:pPr>
        <w:widowControl w:val="0"/>
        <w:spacing w:line="241" w:lineRule="auto"/>
        <w:ind w:right="-57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Каж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ый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ень</w:t>
      </w:r>
      <w:r w:rsidRPr="005B02DA">
        <w:rPr>
          <w:rFonts w:ascii="Times New Roman" w:eastAsia="SBLH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очер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деж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ам 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осп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елей 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сто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ы.</w:t>
      </w:r>
    </w:p>
    <w:p w:rsidR="006879DD" w:rsidRPr="005B02DA" w:rsidRDefault="00A066CF" w:rsidP="005B02DA">
      <w:pPr>
        <w:widowControl w:val="0"/>
        <w:spacing w:line="239" w:lineRule="auto"/>
        <w:ind w:right="-17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ечен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ком</w:t>
      </w:r>
      <w:r w:rsidRPr="005B02DA">
        <w:rPr>
          <w:rFonts w:ascii="Times New Roman" w:eastAsia="SBLHS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ки</w:t>
      </w:r>
      <w:r w:rsidRPr="005B02DA">
        <w:rPr>
          <w:rFonts w:ascii="Times New Roman" w:eastAsia="SBLHS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«Дары</w:t>
      </w:r>
      <w:r w:rsidRPr="005B02DA">
        <w:rPr>
          <w:rFonts w:ascii="Times New Roman" w:eastAsia="SBLHS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ни»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«Де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«</w:t>
      </w:r>
      <w:r w:rsid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Новый год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»,</w:t>
      </w:r>
      <w:r w:rsidRPr="005B02DA">
        <w:rPr>
          <w:rFonts w:ascii="Times New Roman" w:eastAsia="SBLH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«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ков</w:t>
      </w:r>
      <w:r w:rsidRPr="005B02DA">
        <w:rPr>
          <w:rFonts w:ascii="Times New Roman" w:eastAsia="SBLHS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а»,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«8</w:t>
      </w:r>
      <w:r w:rsidRP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а», «</w:t>
      </w:r>
      <w:r w:rsid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Масленица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»,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«День </w:t>
      </w:r>
      <w:proofErr w:type="spellStart"/>
      <w:r w:rsid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>Победы</w:t>
      </w:r>
      <w:proofErr w:type="gramStart"/>
      <w:r w:rsid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>»,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</w:t>
      </w:r>
      <w:proofErr w:type="gramEnd"/>
      <w:r w:rsid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Выпускной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»,</w:t>
      </w:r>
      <w:r w:rsidRP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 xml:space="preserve">«День защиты </w:t>
      </w:r>
      <w:proofErr w:type="spellStart"/>
      <w:r w:rsid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>детей»и</w:t>
      </w:r>
      <w:proofErr w:type="spellEnd"/>
      <w:r w:rsid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proofErr w:type="spellStart"/>
      <w:r w:rsid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>др.,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рове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раскр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2488"/>
          <w:tab w:val="left" w:pos="4397"/>
          <w:tab w:val="left" w:pos="5532"/>
          <w:tab w:val="left" w:pos="6146"/>
        </w:tabs>
        <w:spacing w:line="237" w:lineRule="auto"/>
        <w:ind w:right="-1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своей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с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орые</w:t>
      </w:r>
      <w:r w:rsidRPr="005B02DA">
        <w:rPr>
          <w:rFonts w:ascii="Times New Roman" w:eastAsia="SBLHS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особе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ей,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акие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как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ая</w:t>
      </w:r>
      <w:r w:rsidRPr="005B02DA">
        <w:rPr>
          <w:rFonts w:ascii="Times New Roman" w:eastAsia="SBLH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или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ая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обра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ая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ь,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оя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рах</w:t>
      </w:r>
      <w:r w:rsidRPr="005B02DA">
        <w:rPr>
          <w:rFonts w:ascii="Times New Roman" w:eastAsia="SBLHS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роек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ная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–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строя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ове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иже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рования.</w:t>
      </w:r>
    </w:p>
    <w:p w:rsidR="006879DD" w:rsidRPr="005B02DA" w:rsidRDefault="00A066CF">
      <w:pPr>
        <w:widowControl w:val="0"/>
        <w:tabs>
          <w:tab w:val="left" w:pos="6002"/>
        </w:tabs>
        <w:spacing w:line="236" w:lineRule="auto"/>
        <w:ind w:right="-19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их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ых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ерских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ают</w:t>
      </w:r>
      <w:r w:rsidRPr="005B02DA">
        <w:rPr>
          <w:rFonts w:ascii="Times New Roman" w:eastAsia="SBLH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кации,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proofErr w:type="spellStart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proofErr w:type="spellEnd"/>
      <w:r w:rsidRPr="005B02DA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ели.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</w:t>
      </w:r>
      <w:r w:rsidRPr="005B02DA">
        <w:rPr>
          <w:rFonts w:ascii="Times New Roman" w:eastAsia="SBLH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ьт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ам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ской</w:t>
      </w:r>
      <w:r w:rsidRPr="005B02DA">
        <w:rPr>
          <w:rFonts w:ascii="Times New Roman" w:eastAsia="SBLHS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яют</w:t>
      </w:r>
      <w:r w:rsidRPr="005B02DA">
        <w:rPr>
          <w:rFonts w:ascii="Times New Roman" w:eastAsia="SBLHS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ое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ах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аше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орчес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х,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лении гр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2579"/>
          <w:tab w:val="left" w:pos="4679"/>
          <w:tab w:val="left" w:pos="6603"/>
          <w:tab w:val="left" w:pos="7987"/>
        </w:tabs>
        <w:spacing w:line="233" w:lineRule="auto"/>
        <w:ind w:right="-61" w:firstLine="79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качес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иза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оце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ка качест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пр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дме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но</w:t>
      </w:r>
      <w:r w:rsidRPr="005B02DA">
        <w:rPr>
          <w:rFonts w:ascii="Times New Roman" w:hAnsi="Times New Roman" w:cs="Times New Roman"/>
          <w:i/>
          <w:iCs/>
          <w:color w:val="000000"/>
          <w:spacing w:val="3"/>
          <w:w w:val="108"/>
          <w:sz w:val="28"/>
          <w:szCs w:val="28"/>
        </w:rPr>
        <w:t>-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ю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 xml:space="preserve">ей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ред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ы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6773"/>
        </w:tabs>
        <w:spacing w:line="232" w:lineRule="auto"/>
        <w:ind w:right="-1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роце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ура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оце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ки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предметн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hAnsi="Times New Roman" w:cs="Times New Roman"/>
          <w:i/>
          <w:iCs/>
          <w:color w:val="000000"/>
          <w:spacing w:val="1"/>
          <w:w w:val="108"/>
          <w:sz w:val="28"/>
          <w:szCs w:val="28"/>
        </w:rPr>
        <w:t>-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пространст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енной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ю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ей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ср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 xml:space="preserve">ы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ах</w:t>
      </w:r>
      <w:r w:rsidRPr="005B02DA">
        <w:rPr>
          <w:rFonts w:ascii="Times New Roman" w:eastAsia="SBLHS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юча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след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 м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  <w:r w:rsidRPr="005B02D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</w:p>
    <w:p w:rsidR="006879DD" w:rsidRPr="005B02DA" w:rsidRDefault="00A066CF">
      <w:pPr>
        <w:widowControl w:val="0"/>
        <w:spacing w:line="228" w:lineRule="auto"/>
        <w:ind w:right="-62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5B02DA"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w w:val="99"/>
          <w:sz w:val="28"/>
          <w:szCs w:val="28"/>
        </w:rPr>
        <w:t>ю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за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ор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аци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й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бра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4"/>
          <w:w w:val="99"/>
          <w:sz w:val="28"/>
          <w:szCs w:val="28"/>
        </w:rPr>
        <w:t>з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ной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дея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нос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28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у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ппе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 xml:space="preserve">со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орон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ы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 xml:space="preserve"> воспита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э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ф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ся:</w:t>
      </w:r>
    </w:p>
    <w:p w:rsidR="006879DD" w:rsidRPr="005B02DA" w:rsidRDefault="00A066CF">
      <w:pPr>
        <w:widowControl w:val="0"/>
        <w:spacing w:line="224" w:lineRule="auto"/>
        <w:ind w:left="721" w:right="15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юченнос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всех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 с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мос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оя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енк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терес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рах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24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ень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в г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ак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ваемы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</w:p>
    <w:p w:rsidR="006879DD" w:rsidRPr="005B02DA" w:rsidRDefault="00A066CF">
      <w:pPr>
        <w:widowControl w:val="0"/>
        <w:spacing w:line="224" w:lineRule="auto"/>
        <w:ind w:left="7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ения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 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</w:p>
    <w:p w:rsidR="006879DD" w:rsidRPr="005B02DA" w:rsidRDefault="00A066CF">
      <w:pPr>
        <w:widowControl w:val="0"/>
        <w:tabs>
          <w:tab w:val="left" w:pos="1391"/>
          <w:tab w:val="left" w:pos="2980"/>
          <w:tab w:val="left" w:pos="4434"/>
          <w:tab w:val="left" w:pos="6073"/>
          <w:tab w:val="left" w:pos="8342"/>
        </w:tabs>
        <w:spacing w:line="234" w:lineRule="auto"/>
        <w:ind w:right="-1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6879DD" w:rsidRPr="005B02DA">
          <w:pgSz w:w="11905" w:h="16840"/>
          <w:pgMar w:top="1128" w:right="845" w:bottom="1134" w:left="1700" w:header="0" w:footer="0" w:gutter="0"/>
          <w:cols w:space="708"/>
        </w:sectPr>
      </w:pP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тоя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деят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тече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: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рис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гр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аций и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гих пр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bookmarkEnd w:id="2"/>
    </w:p>
    <w:p w:rsidR="006879DD" w:rsidRPr="005B02DA" w:rsidRDefault="00A066CF">
      <w:pPr>
        <w:widowControl w:val="0"/>
        <w:spacing w:line="228" w:lineRule="auto"/>
        <w:ind w:right="-59" w:firstLine="72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40_0"/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lastRenderedPageBreak/>
        <w:t>-</w:t>
      </w:r>
      <w:r w:rsidRPr="005B02DA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Эмоциона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дос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ь,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 по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ский 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1191"/>
        </w:tabs>
        <w:spacing w:before="14" w:line="228" w:lineRule="auto"/>
        <w:ind w:right="-61" w:firstLine="72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5B0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оринг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ка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ч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93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ор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ации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86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3"/>
          <w:w w:val="99"/>
          <w:sz w:val="28"/>
          <w:szCs w:val="28"/>
        </w:rPr>
        <w:t>ю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ей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пред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м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тн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5B02DA">
        <w:rPr>
          <w:rFonts w:ascii="Times New Roman" w:hAnsi="Times New Roman" w:cs="Times New Roman"/>
          <w:i/>
          <w:iCs/>
          <w:color w:val="000000"/>
          <w:w w:val="108"/>
          <w:sz w:val="28"/>
          <w:szCs w:val="28"/>
        </w:rPr>
        <w:t>-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пространс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ой ср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д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ы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2166"/>
          <w:tab w:val="left" w:pos="3752"/>
          <w:tab w:val="left" w:pos="5821"/>
          <w:tab w:val="left" w:pos="7991"/>
        </w:tabs>
        <w:spacing w:before="9" w:line="232" w:lineRule="auto"/>
        <w:ind w:right="-1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ценка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качес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ор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ранс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енной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прово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моа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гог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инис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рации</w:t>
      </w:r>
      <w:r w:rsidRPr="005B02DA">
        <w:rPr>
          <w:rFonts w:ascii="Times New Roman" w:eastAsia="SBLH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острое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ей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при этом используются карты мониторинга РППС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before="8" w:line="234" w:lineRule="auto"/>
        <w:ind w:right="-69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1079817</wp:posOffset>
                </wp:positionH>
                <wp:positionV relativeFrom="paragraph">
                  <wp:posOffset>416040</wp:posOffset>
                </wp:positionV>
                <wp:extent cx="5943028" cy="42227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28" cy="422275"/>
                          <a:chOff x="0" y="0"/>
                          <a:chExt cx="5943028" cy="422275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899223" y="0"/>
                            <a:ext cx="5043804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04"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  <a:lnTo>
                                  <a:pt x="5043804" y="215900"/>
                                </a:lnTo>
                                <a:lnTo>
                                  <a:pt x="50438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5900"/>
                            <a:ext cx="25190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045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2519045" y="206375"/>
                                </a:lnTo>
                                <a:lnTo>
                                  <a:pt x="2519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2FF64" id="drawingObject14" o:spid="_x0000_s1026" style="position:absolute;margin-left:85pt;margin-top:32.75pt;width:467.95pt;height:33.25pt;z-index:-251661824;mso-position-horizontal-relative:page" coordsize="59430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" o:allowincell="f">
                <v:shape id="Shape 15" o:spid="_x0000_s1027" style="position:absolute;left:8992;width:50438;height:2159;visibility:visible;mso-wrap-style:square;v-text-anchor:top" coordsize="5043804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Hi8MA&#10;AADbAAAADwAAAGRycy9kb3ducmV2LnhtbERPTWvCQBC9F/wPywi91Y2FpCW6ShGEmkOhsaDehuw0&#10;CWZnQ3abrP/eLRR6m8f7nPU2mE6MNLjWsoLlIgFBXFndcq3g67h/egXhPLLGzjIpuJGD7Wb2sMZc&#10;24k/aSx9LWIIuxwVNN73uZSuasigW9ieOHLfdjDoIxxqqQecYrjp5HOSZNJgy7GhwZ52DVXX8sco&#10;+GiPdXgpzofrITuFsCzSqeSLUo/z8LYC4Sn4f/Gf+13H+Sn8/h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wHi8MAAADbAAAADwAAAAAAAAAAAAAAAACYAgAAZHJzL2Rv&#10;d25yZXYueG1sUEsFBgAAAAAEAAQA9QAAAIgDAAAAAA==&#10;" path="m,l,215900r5043804,l5043804,,,xe" stroked="f">
                  <v:path arrowok="t" textboxrect="0,0,5043804,215900"/>
                </v:shape>
                <v:shape id="Shape 16" o:spid="_x0000_s1028" style="position:absolute;top:2159;width:25190;height:2063;visibility:visible;mso-wrap-style:square;v-text-anchor:top" coordsize="2519045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/t78A&#10;AADbAAAADwAAAGRycy9kb3ducmV2LnhtbERPTYvCMBC9C/6HMII3TVVwpRpFRMGTi1X0OjRjW2wm&#10;tYla/fUbYcHbPN7nzBaNKcWDaldYVjDoRyCIU6sLzhQcD5veBITzyBpLy6TgRQ4W83ZrhrG2T97T&#10;I/GZCCHsYlSQe1/FUro0J4OubyviwF1sbdAHWGdS1/gM4aaUwygaS4MFh4YcK1rllF6Tu1Gg35vd&#10;bf3rL+efazI6nqod28ldqW6nWU5BeGr8V/zv3uowfwyfX8IBcv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n+3vwAAANsAAAAPAAAAAAAAAAAAAAAAAJgCAABkcnMvZG93bnJl&#10;di54bWxQSwUGAAAAAAQABAD1AAAAhAMAAAAA&#10;" path="m,l,206375r2519045,l2519045,,,xe" stroked="f">
                  <v:path arrowok="t" textboxrect="0,0,2519045,206375"/>
                </v:shape>
                <w10:wrap anchorx="page"/>
              </v:group>
            </w:pict>
          </mc:Fallback>
        </mc:AlternateConten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ри</w:t>
      </w:r>
      <w:r w:rsidRPr="005B02DA">
        <w:rPr>
          <w:rFonts w:ascii="Times New Roman" w:eastAsia="SBLHS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ании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="005554B4">
        <w:rPr>
          <w:rFonts w:ascii="Times New Roman" w:eastAsia="SBLHS+TimesNewRomanPSMT" w:hAnsi="Times New Roman" w:cs="Times New Roman"/>
          <w:color w:val="000000"/>
          <w:spacing w:val="12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ы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 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щий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5B02DA">
        <w:rPr>
          <w:rFonts w:ascii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</w:p>
    <w:p w:rsidR="006879DD" w:rsidRPr="005B02DA" w:rsidRDefault="00A066CF">
      <w:pPr>
        <w:widowControl w:val="0"/>
        <w:tabs>
          <w:tab w:val="left" w:pos="1416"/>
        </w:tabs>
        <w:spacing w:line="237" w:lineRule="auto"/>
        <w:ind w:right="-56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чение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ок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ебо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ний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ДО</w:t>
      </w:r>
      <w:r w:rsidRPr="005B02DA">
        <w:rPr>
          <w:rFonts w:ascii="Times New Roman" w:eastAsia="SBLHS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к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ей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е;</w:t>
      </w:r>
    </w:p>
    <w:p w:rsidR="006879DD" w:rsidRPr="005B02DA" w:rsidRDefault="00A066CF">
      <w:pPr>
        <w:widowControl w:val="0"/>
        <w:tabs>
          <w:tab w:val="left" w:pos="1416"/>
        </w:tabs>
        <w:spacing w:before="2" w:line="237" w:lineRule="auto"/>
        <w:ind w:right="-61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анали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м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ГО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ад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чам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реали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</w:p>
    <w:p w:rsidR="006879DD" w:rsidRPr="005B02DA" w:rsidRDefault="00A066CF">
      <w:pPr>
        <w:widowControl w:val="0"/>
        <w:tabs>
          <w:tab w:val="left" w:pos="1486"/>
        </w:tabs>
        <w:spacing w:before="1" w:line="231" w:lineRule="auto"/>
        <w:ind w:right="-59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опре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ех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кого</w:t>
      </w:r>
      <w:r w:rsidRPr="005B02DA">
        <w:rPr>
          <w:rFonts w:ascii="Times New Roman" w:eastAsia="SBLHS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 эф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ра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</w:p>
    <w:p w:rsidR="006879DD" w:rsidRPr="005B02DA" w:rsidRDefault="00A066CF">
      <w:pPr>
        <w:widowControl w:val="0"/>
        <w:tabs>
          <w:tab w:val="left" w:pos="1416"/>
          <w:tab w:val="left" w:pos="2201"/>
          <w:tab w:val="left" w:pos="3695"/>
          <w:tab w:val="left" w:pos="4834"/>
          <w:tab w:val="left" w:pos="6078"/>
          <w:tab w:val="left" w:pos="7223"/>
          <w:tab w:val="left" w:pos="9202"/>
        </w:tabs>
        <w:spacing w:before="9" w:line="239" w:lineRule="auto"/>
        <w:ind w:right="-15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кого</w:t>
      </w:r>
      <w:r w:rsidRPr="005B02DA">
        <w:rPr>
          <w:rFonts w:ascii="Times New Roman" w:eastAsia="SBLHS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ериа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 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     </w:t>
      </w:r>
      <w:r w:rsidRPr="005B02DA">
        <w:rPr>
          <w:rFonts w:ascii="Times New Roman" w:eastAsia="SBLHS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ического     </w:t>
      </w:r>
      <w:r w:rsidRPr="005B02DA">
        <w:rPr>
          <w:rFonts w:ascii="Times New Roman" w:eastAsia="SBLHS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рова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    </w:t>
      </w:r>
      <w:r w:rsidRPr="005B02DA">
        <w:rPr>
          <w:rFonts w:ascii="Times New Roman" w:eastAsia="SBLHS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 прогр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</w:p>
    <w:p w:rsidR="006879DD" w:rsidRPr="005B02DA" w:rsidRDefault="00A066CF">
      <w:pPr>
        <w:widowControl w:val="0"/>
        <w:tabs>
          <w:tab w:val="left" w:pos="1416"/>
        </w:tabs>
        <w:spacing w:before="4" w:line="237" w:lineRule="auto"/>
        <w:ind w:right="-58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>•</w:t>
      </w:r>
      <w:r w:rsidRPr="005B02DA">
        <w:rPr>
          <w:rFonts w:ascii="Times New Roman" w:eastAsia="Symbol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деление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м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ого цен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ания.</w:t>
      </w:r>
    </w:p>
    <w:p w:rsidR="006879DD" w:rsidRPr="005B02DA" w:rsidRDefault="00A066CF">
      <w:pPr>
        <w:widowControl w:val="0"/>
        <w:spacing w:before="5" w:line="238" w:lineRule="auto"/>
        <w:ind w:right="-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:</w:t>
      </w:r>
      <w:r w:rsidRPr="005B02DA">
        <w:rPr>
          <w:rFonts w:ascii="Times New Roman" w:eastAsia="SBLHS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али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нео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ые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ава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–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и, пил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крас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1719"/>
          <w:tab w:val="left" w:pos="3383"/>
          <w:tab w:val="left" w:pos="4557"/>
          <w:tab w:val="left" w:pos="6297"/>
          <w:tab w:val="left" w:pos="8251"/>
        </w:tabs>
        <w:spacing w:before="6" w:line="236" w:lineRule="auto"/>
        <w:ind w:right="-18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Сог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асно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рова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ыва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инцип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у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содер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иеся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рах</w:t>
      </w:r>
      <w:r w:rsidRPr="005B02DA">
        <w:rPr>
          <w:rFonts w:ascii="Times New Roman" w:eastAsia="SBLH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яю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иси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прохо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его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е;</w:t>
      </w:r>
      <w:r w:rsidRPr="005B02DA">
        <w:rPr>
          <w:rFonts w:ascii="Times New Roman" w:eastAsia="SBLHS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ческая</w:t>
      </w:r>
      <w:r w:rsidRPr="005B02DA">
        <w:rPr>
          <w:rFonts w:ascii="Times New Roman" w:eastAsia="SBLH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сме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ление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овых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ю,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по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нава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 ак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38" w:lineRule="auto"/>
        <w:ind w:right="-11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сво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ны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рах ак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ка,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сохр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ри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ания</w:t>
      </w:r>
      <w:r w:rsidRPr="005B02DA">
        <w:rPr>
          <w:rFonts w:ascii="Times New Roman" w:eastAsia="SBLH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едне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уется</w:t>
      </w:r>
      <w:r w:rsidRPr="005B02DA">
        <w:rPr>
          <w:rFonts w:ascii="Times New Roman" w:eastAsia="SBLH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</w:t>
      </w:r>
      <w:r w:rsidRPr="005B02DA">
        <w:rPr>
          <w:rFonts w:ascii="Times New Roman" w:eastAsia="SBLH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ощ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ом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 и, по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оевре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 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.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в</w:t>
      </w:r>
      <w:r w:rsidRPr="005B02DA">
        <w:rPr>
          <w:rFonts w:ascii="Times New Roman" w:eastAsia="SBLHS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пе</w:t>
      </w:r>
      <w:r w:rsidRPr="005B02DA">
        <w:rPr>
          <w:rFonts w:ascii="Times New Roman" w:eastAsia="SBLHS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под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рана</w:t>
      </w:r>
      <w:r w:rsidRPr="005B02DA">
        <w:rPr>
          <w:rFonts w:ascii="Times New Roman" w:eastAsia="SBLHS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соот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ии</w:t>
      </w:r>
      <w:r w:rsidRPr="005B02DA">
        <w:rPr>
          <w:rFonts w:ascii="Times New Roman" w:eastAsia="SBLHS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орма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ом</w:t>
      </w:r>
      <w:r w:rsidRPr="005B02DA">
        <w:rPr>
          <w:rFonts w:ascii="Times New Roman" w:eastAsia="SBLHS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еча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опас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2053"/>
          <w:tab w:val="left" w:pos="2809"/>
          <w:tab w:val="left" w:pos="6795"/>
          <w:tab w:val="left" w:pos="7929"/>
          <w:tab w:val="left" w:pos="8539"/>
        </w:tabs>
        <w:spacing w:line="236" w:lineRule="auto"/>
        <w:ind w:right="-1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6879DD" w:rsidRPr="005B02DA">
          <w:pgSz w:w="11905" w:h="16840"/>
          <w:pgMar w:top="1128" w:right="844" w:bottom="1134" w:left="1700" w:header="0" w:footer="0" w:gutter="0"/>
          <w:cols w:space="708"/>
        </w:sectPr>
      </w:pP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пре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гр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 ор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ана</w:t>
      </w:r>
      <w:r w:rsidRPr="005B02DA">
        <w:rPr>
          <w:rFonts w:ascii="Times New Roman" w:eastAsia="SBLHS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ний</w:t>
      </w:r>
      <w:r w:rsidRPr="005B02DA">
        <w:rPr>
          <w:rFonts w:ascii="Times New Roman" w:eastAsia="SBLHS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ГО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 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лас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ая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ии</w:t>
      </w:r>
      <w:r w:rsidRPr="005B02DA">
        <w:rPr>
          <w:rFonts w:ascii="Times New Roman" w:eastAsia="SBLH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ой 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У.</w:t>
      </w:r>
      <w:bookmarkEnd w:id="3"/>
    </w:p>
    <w:p w:rsidR="006879DD" w:rsidRPr="005B02DA" w:rsidRDefault="00A066CF">
      <w:pPr>
        <w:widowControl w:val="0"/>
        <w:spacing w:line="239" w:lineRule="auto"/>
        <w:ind w:right="-1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42_0"/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lastRenderedPageBreak/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разова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ная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«По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ное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ие»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ром</w:t>
      </w:r>
      <w:r w:rsidRPr="005B02DA">
        <w:rPr>
          <w:rFonts w:ascii="Times New Roman" w:eastAsia="SBLHS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кологии</w:t>
      </w:r>
      <w:r w:rsidRPr="005B02DA">
        <w:rPr>
          <w:rFonts w:ascii="Times New Roman" w:eastAsia="SBLHS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ром</w:t>
      </w:r>
      <w:r w:rsidRPr="005B02DA">
        <w:rPr>
          <w:rFonts w:ascii="Times New Roman" w:eastAsia="SBLHS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 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ия,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ром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конс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ром</w:t>
      </w:r>
      <w:r w:rsidRPr="005B02DA">
        <w:rPr>
          <w:rFonts w:ascii="Times New Roman" w:eastAsia="SBLH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 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ия.</w:t>
      </w:r>
    </w:p>
    <w:p w:rsidR="006879DD" w:rsidRPr="005B02DA" w:rsidRDefault="00A066CF">
      <w:pPr>
        <w:widowControl w:val="0"/>
        <w:tabs>
          <w:tab w:val="left" w:pos="5898"/>
        </w:tabs>
        <w:spacing w:line="234" w:lineRule="auto"/>
        <w:ind w:right="-57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нава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исс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едо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эколо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мен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ания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в соответствии с возрастом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рове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с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м,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й,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агни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пер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рак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5B02DA">
        <w:rPr>
          <w:rFonts w:ascii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ля</w:t>
      </w:r>
      <w:r w:rsidRPr="005B02DA">
        <w:rPr>
          <w:rFonts w:ascii="Times New Roman" w:eastAsia="SBLHS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т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ка,</w:t>
      </w:r>
      <w:r w:rsidRPr="005B02DA">
        <w:rPr>
          <w:rFonts w:ascii="Times New Roman" w:eastAsia="SBLHS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оч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</w:t>
      </w:r>
      <w:r w:rsidRPr="005B02DA">
        <w:rPr>
          <w:rFonts w:ascii="Times New Roman" w:eastAsia="SBLHS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 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скива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фар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и.</w:t>
      </w:r>
    </w:p>
    <w:p w:rsidR="006879DD" w:rsidRPr="005B02DA" w:rsidRDefault="00A066CF">
      <w:pPr>
        <w:widowControl w:val="0"/>
        <w:spacing w:before="4" w:line="239" w:lineRule="auto"/>
        <w:ind w:right="-9" w:firstLine="7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</w:t>
      </w:r>
      <w:r w:rsidRPr="005B02DA">
        <w:rPr>
          <w:rFonts w:ascii="Times New Roman" w:eastAsia="SBLHS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ческ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ий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дар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приро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инки</w:t>
      </w:r>
      <w:r w:rsidRPr="005B02DA">
        <w:rPr>
          <w:rFonts w:ascii="Times New Roman" w:eastAsia="SBLH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к,</w:t>
      </w:r>
      <w:r w:rsidRPr="005B02DA">
        <w:rPr>
          <w:rFonts w:ascii="Times New Roman" w:eastAsia="SBLHS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и,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а;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энци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ии;</w:t>
      </w:r>
      <w:r w:rsidRPr="005B02DA">
        <w:rPr>
          <w:rFonts w:ascii="Times New Roman" w:eastAsia="SBLHS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вка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кие игр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лиц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spacing w:line="240" w:lineRule="auto"/>
        <w:ind w:right="-58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рио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ии</w:t>
      </w:r>
      <w:r w:rsidRPr="005B02DA">
        <w:rPr>
          <w:rFonts w:ascii="Times New Roman" w:eastAsia="SBLHS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="005554B4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Вологодской области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герб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ии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5554B4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Вологодской области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раф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а, э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ии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буклеты о Вологодской области и </w:t>
      </w:r>
      <w:proofErr w:type="spellStart"/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Вытегорском</w:t>
      </w:r>
      <w:proofErr w:type="spellEnd"/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районе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1974"/>
        </w:tabs>
        <w:spacing w:line="233" w:lineRule="auto"/>
        <w:ind w:right="-1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разова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ная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21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«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оци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hAnsi="Times New Roman" w:cs="Times New Roman"/>
          <w:i/>
          <w:iCs/>
          <w:color w:val="000000"/>
          <w:spacing w:val="7"/>
          <w:w w:val="108"/>
          <w:sz w:val="28"/>
          <w:szCs w:val="28"/>
        </w:rPr>
        <w:t>-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ком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м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у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ика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ное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 xml:space="preserve">ие»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цен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proofErr w:type="spellStart"/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орол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фики,   </w:t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  </w:t>
      </w:r>
      <w:r w:rsidRPr="005B02DA">
        <w:rPr>
          <w:rFonts w:ascii="Times New Roman" w:eastAsia="SBLHS+TimesNewRomanPSMT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ром</w:t>
      </w:r>
      <w:r w:rsidRPr="005B02DA">
        <w:rPr>
          <w:rFonts w:ascii="Times New Roman" w:eastAsia="SBLHS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безо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Оф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ры</w:t>
      </w:r>
      <w:r w:rsidRPr="005B02DA">
        <w:rPr>
          <w:rFonts w:ascii="Times New Roman" w:eastAsia="SBLHS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«Бол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иц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»,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алон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красо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ы»,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»,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«Се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».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еки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ихо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аг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и,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ПДД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эп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ические игр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1623"/>
          <w:tab w:val="left" w:pos="3423"/>
          <w:tab w:val="left" w:pos="5842"/>
          <w:tab w:val="left" w:pos="6536"/>
        </w:tabs>
        <w:spacing w:before="7" w:line="239" w:lineRule="auto"/>
        <w:ind w:right="-1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разова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ная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4"/>
          <w:sz w:val="28"/>
          <w:szCs w:val="28"/>
        </w:rPr>
        <w:t>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5"/>
          <w:sz w:val="28"/>
          <w:szCs w:val="28"/>
        </w:rPr>
        <w:t>«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6"/>
          <w:sz w:val="28"/>
          <w:szCs w:val="28"/>
        </w:rPr>
        <w:t>Р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ие»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 речевого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ия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="005554B4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литературным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5554B4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словесн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 игр;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речевы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игр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осло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иц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рез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ки,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ные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инк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ры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елкой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орики,</w:t>
      </w:r>
      <w:r w:rsidRPr="005B02DA">
        <w:rPr>
          <w:rFonts w:ascii="Times New Roman" w:eastAsia="SBLHS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и,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ечат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ые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я </w:t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ыха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spellStart"/>
      <w:proofErr w:type="gramEnd"/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ицы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5554B4">
        <w:rPr>
          <w:rFonts w:ascii="Times New Roman" w:eastAsia="SBLHS+TimesNewRomanPSMT" w:hAnsi="Times New Roman" w:cs="Times New Roman"/>
          <w:color w:val="000000"/>
          <w:spacing w:val="193"/>
          <w:sz w:val="28"/>
          <w:szCs w:val="28"/>
        </w:rPr>
        <w:t xml:space="preserve">литературном </w:t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выс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ниг</w:t>
      </w:r>
      <w:r w:rsidRPr="005B02DA">
        <w:rPr>
          <w:rFonts w:ascii="Times New Roman" w:eastAsia="SBLHS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ате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ера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ры</w:t>
      </w:r>
      <w:r w:rsidRPr="005B02DA">
        <w:rPr>
          <w:rFonts w:ascii="Times New Roman" w:eastAsia="SBLHS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ожн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ллюс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их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юб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ые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ниги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ниги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энци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ии;</w:t>
      </w:r>
      <w:r w:rsidRPr="005B02DA">
        <w:rPr>
          <w:rFonts w:ascii="Times New Roman" w:eastAsia="SBLH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ини</w:t>
      </w:r>
      <w:r w:rsidRPr="005B02DA">
        <w:rPr>
          <w:rFonts w:ascii="Times New Roman" w:eastAsia="SBLH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жк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роек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)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;    </w:t>
      </w:r>
      <w:r w:rsidRPr="005B02DA">
        <w:rPr>
          <w:rFonts w:ascii="Times New Roman" w:eastAsia="SBLHS+TimesNewRomanPSMT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ы        </w:t>
      </w:r>
      <w:r w:rsidRPr="005B02DA">
        <w:rPr>
          <w:rFonts w:ascii="Times New Roman" w:eastAsia="SBLHS+TimesNewRomanPSMT" w:hAnsi="Times New Roman" w:cs="Times New Roman"/>
          <w:color w:val="000000"/>
          <w:spacing w:val="-6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с      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илл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юб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кам</w:t>
      </w:r>
      <w:r w:rsidRPr="005B02DA">
        <w:rPr>
          <w:rFonts w:ascii="Times New Roman" w:eastAsia="SBLHS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сло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ом</w:t>
      </w:r>
      <w:r w:rsidRPr="005B02DA">
        <w:rPr>
          <w:rFonts w:ascii="Times New Roman" w:eastAsia="SBLHS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й</w:t>
      </w:r>
      <w:r w:rsidRPr="005B02DA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2109"/>
          <w:tab w:val="left" w:pos="2450"/>
          <w:tab w:val="left" w:pos="3628"/>
          <w:tab w:val="left" w:pos="4427"/>
          <w:tab w:val="left" w:pos="6167"/>
          <w:tab w:val="left" w:pos="7335"/>
          <w:tab w:val="left" w:pos="8345"/>
        </w:tabs>
        <w:spacing w:line="235" w:lineRule="auto"/>
        <w:ind w:right="-19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6879DD" w:rsidRPr="005B02DA">
          <w:pgSz w:w="11905" w:h="16840"/>
          <w:pgMar w:top="1134" w:right="844" w:bottom="1134" w:left="1700" w:header="0" w:footer="0" w:gutter="0"/>
          <w:cols w:space="708"/>
        </w:sectPr>
      </w:pP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разова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ная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«Худо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ж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енн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hAnsi="Times New Roman" w:cs="Times New Roman"/>
          <w:i/>
          <w:iCs/>
          <w:color w:val="000000"/>
          <w:spacing w:val="2"/>
          <w:w w:val="108"/>
          <w:sz w:val="28"/>
          <w:szCs w:val="28"/>
        </w:rPr>
        <w:t>-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эстетическо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 xml:space="preserve">ия»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цен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ром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рали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анной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   </w:t>
      </w:r>
      <w:r w:rsidRPr="005B02DA">
        <w:rPr>
          <w:rFonts w:ascii="Times New Roman" w:eastAsia="SBLHS+TimesNewRomanPSMT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и:</w:t>
      </w:r>
      <w:r w:rsidRPr="005B02DA">
        <w:rPr>
          <w:rFonts w:ascii="Times New Roman" w:eastAsia="SBLHS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оры</w:t>
      </w:r>
      <w:r w:rsidRPr="005B02DA">
        <w:rPr>
          <w:rFonts w:ascii="Times New Roman" w:eastAsia="SBLHS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оры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ей,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аш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ак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ь)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кис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ля</w:t>
      </w:r>
      <w:r w:rsidRPr="005B02DA">
        <w:rPr>
          <w:rFonts w:ascii="Times New Roman" w:eastAsia="SBLH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тра,</w:t>
      </w:r>
      <w:r w:rsidRPr="005B02DA">
        <w:rPr>
          <w:rFonts w:ascii="Times New Roman" w:eastAsia="SBLH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емкос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ок, клея;</w:t>
      </w:r>
      <w:r w:rsidRPr="005B02DA">
        <w:rPr>
          <w:rFonts w:ascii="Times New Roman" w:eastAsia="SBLHS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ина,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ин;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рафареты,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о,</w:t>
      </w:r>
      <w:r w:rsidRPr="005B02DA">
        <w:rPr>
          <w:rFonts w:ascii="Times New Roman" w:eastAsia="SBLHS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ые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лочк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;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lastRenderedPageBreak/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лфе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ля</w:t>
      </w:r>
      <w:r w:rsidRPr="005B02DA">
        <w:rPr>
          <w:rFonts w:ascii="Times New Roman" w:eastAsia="SBLHS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ирания</w:t>
      </w:r>
      <w:r w:rsidRPr="005B02DA">
        <w:rPr>
          <w:rFonts w:ascii="Times New Roman" w:eastAsia="SBLH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красо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краск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раци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прик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а;</w:t>
      </w:r>
      <w:r w:rsidRPr="005B02DA">
        <w:rPr>
          <w:rFonts w:ascii="Times New Roman" w:eastAsia="SBLHS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ры</w:t>
      </w:r>
      <w:r w:rsidRPr="005B02DA">
        <w:rPr>
          <w:rFonts w:ascii="Times New Roman" w:eastAsia="SBLHS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bookmarkEnd w:id="4"/>
    </w:p>
    <w:p w:rsidR="006879DD" w:rsidRPr="005B02DA" w:rsidRDefault="00A066CF">
      <w:pPr>
        <w:widowControl w:val="0"/>
        <w:spacing w:line="240" w:lineRule="auto"/>
        <w:ind w:right="6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44_0"/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lastRenderedPageBreak/>
        <w:t>из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ных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промыс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род</w:t>
      </w:r>
      <w:r w:rsidRPr="005B02DA">
        <w:rPr>
          <w:rFonts w:ascii="Times New Roman" w:eastAsia="SBLHS+TimesNewRomanPSMT" w:hAnsi="Times New Roman" w:cs="Times New Roman"/>
          <w:color w:val="000000"/>
          <w:spacing w:val="-5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е;</w:t>
      </w:r>
      <w:r w:rsidRPr="005B02DA">
        <w:rPr>
          <w:rFonts w:ascii="Times New Roman" w:eastAsia="SBLHS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оры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ного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рос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ого</w:t>
      </w:r>
      <w:r w:rsidRPr="005B02DA">
        <w:rPr>
          <w:rFonts w:ascii="Times New Roman" w:eastAsia="SBLHS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</w:t>
      </w:r>
      <w:r w:rsidRPr="005B02DA">
        <w:rPr>
          <w:rFonts w:ascii="Times New Roman" w:eastAsia="SBLHS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раз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а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ооп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ионн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 кар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 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ке,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5112"/>
        </w:tabs>
        <w:spacing w:line="240" w:lineRule="auto"/>
        <w:ind w:right="64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ание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цен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теа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:</w:t>
      </w:r>
      <w:r w:rsidRPr="005B02DA">
        <w:rPr>
          <w:rFonts w:ascii="Times New Roman" w:eastAsia="SBLHS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ра:</w:t>
      </w:r>
      <w:r w:rsidRPr="005B02DA">
        <w:rPr>
          <w:rFonts w:ascii="Times New Roman" w:eastAsia="SBLHS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ерча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очн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й,</w:t>
      </w:r>
      <w:r w:rsidRPr="005B02DA">
        <w:rPr>
          <w:rFonts w:ascii="Times New Roman" w:eastAsia="SBLHS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ок,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ссе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;</w:t>
      </w:r>
      <w:r w:rsidRPr="005B02DA">
        <w:rPr>
          <w:rFonts w:ascii="Times New Roman" w:eastAsia="SBLHS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ы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эл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ов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p w:rsidR="006879DD" w:rsidRPr="005B02DA" w:rsidRDefault="00A066CF">
      <w:pPr>
        <w:widowControl w:val="0"/>
        <w:tabs>
          <w:tab w:val="left" w:pos="7754"/>
        </w:tabs>
        <w:spacing w:line="239" w:lineRule="auto"/>
        <w:ind w:right="646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разова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ная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55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4"/>
          <w:sz w:val="28"/>
          <w:szCs w:val="28"/>
        </w:rPr>
        <w:t>б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ас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ь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56"/>
          <w:sz w:val="28"/>
          <w:szCs w:val="28"/>
        </w:rPr>
        <w:t xml:space="preserve"> 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«Фи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к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е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155"/>
          <w:sz w:val="28"/>
          <w:szCs w:val="28"/>
        </w:rPr>
        <w:t xml:space="preserve"> </w:t>
      </w:r>
      <w:proofErr w:type="gramStart"/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ра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w w:val="99"/>
          <w:sz w:val="28"/>
          <w:szCs w:val="28"/>
        </w:rPr>
        <w:t>зв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JSUFC+TimesNewRomanPSMT" w:hAnsi="Times New Roman" w:cs="Times New Roman"/>
          <w:i/>
          <w:iCs/>
          <w:color w:val="000000"/>
          <w:sz w:val="28"/>
          <w:szCs w:val="28"/>
        </w:rPr>
        <w:t>ие»</w:t>
      </w:r>
      <w:r w:rsidRPr="005B02DA">
        <w:rPr>
          <w:rFonts w:ascii="Times New Roman" w:eastAsia="JSUFC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ром</w:t>
      </w:r>
      <w:r w:rsidRPr="005B02DA">
        <w:rPr>
          <w:rFonts w:ascii="Times New Roman" w:eastAsia="SBLH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кого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ом</w:t>
      </w:r>
      <w:r w:rsidRPr="005B02DA">
        <w:rPr>
          <w:rFonts w:ascii="Times New Roman" w:eastAsia="SBLH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: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оч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ля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ания,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скакалк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ека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под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ижн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р,</w:t>
      </w:r>
      <w:r w:rsidRPr="005B02DA">
        <w:rPr>
          <w:rFonts w:ascii="Times New Roman" w:eastAsia="SBLHS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ека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ем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и,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proofErr w:type="spellStart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имнас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ики</w:t>
      </w:r>
      <w:proofErr w:type="spell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 пал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чико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р.</w:t>
      </w:r>
    </w:p>
    <w:p w:rsidR="006879DD" w:rsidRPr="005B02DA" w:rsidRDefault="00A066CF">
      <w:pPr>
        <w:widowControl w:val="0"/>
        <w:tabs>
          <w:tab w:val="left" w:pos="1834"/>
          <w:tab w:val="left" w:pos="2319"/>
          <w:tab w:val="left" w:pos="2688"/>
          <w:tab w:val="left" w:pos="3573"/>
          <w:tab w:val="left" w:pos="4408"/>
          <w:tab w:val="left" w:pos="6116"/>
          <w:tab w:val="left" w:pos="7121"/>
          <w:tab w:val="left" w:pos="8390"/>
        </w:tabs>
        <w:spacing w:line="236" w:lineRule="auto"/>
        <w:ind w:right="633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1060767</wp:posOffset>
                </wp:positionH>
                <wp:positionV relativeFrom="paragraph">
                  <wp:posOffset>222</wp:posOffset>
                </wp:positionV>
                <wp:extent cx="5981064" cy="327113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4" cy="3271138"/>
                          <a:chOff x="0" y="0"/>
                          <a:chExt cx="5981064" cy="327113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476567" y="0"/>
                            <a:ext cx="548551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5510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485510" y="203200"/>
                                </a:lnTo>
                                <a:lnTo>
                                  <a:pt x="5485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050" y="203200"/>
                            <a:ext cx="5942964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3136"/>
                                </a:lnTo>
                                <a:lnTo>
                                  <a:pt x="0" y="20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9050" y="406336"/>
                            <a:ext cx="5942964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6692"/>
                                </a:lnTo>
                                <a:lnTo>
                                  <a:pt x="0" y="20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50" y="613028"/>
                            <a:ext cx="59429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  <a:lnTo>
                                  <a:pt x="5942964" y="203200"/>
                                </a:lnTo>
                                <a:lnTo>
                                  <a:pt x="5942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9050" y="816228"/>
                            <a:ext cx="186156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565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1861565" y="0"/>
                                </a:lnTo>
                                <a:lnTo>
                                  <a:pt x="1861565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14453" y="816228"/>
                            <a:ext cx="4762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47625" y="206375"/>
                                </a:lnTo>
                                <a:lnTo>
                                  <a:pt x="47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50" y="1022603"/>
                            <a:ext cx="59429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9050" y="1225803"/>
                            <a:ext cx="59429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9050" y="1429003"/>
                            <a:ext cx="5942964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  <a:lnTo>
                                  <a:pt x="5942964" y="0"/>
                                </a:lnTo>
                                <a:lnTo>
                                  <a:pt x="5942964" y="206311"/>
                                </a:lnTo>
                                <a:lnTo>
                                  <a:pt x="0" y="20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050" y="1635315"/>
                            <a:ext cx="59429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4" h="203517">
                                <a:moveTo>
                                  <a:pt x="0" y="0"/>
                                </a:moveTo>
                                <a:lnTo>
                                  <a:pt x="0" y="203517"/>
                                </a:lnTo>
                                <a:lnTo>
                                  <a:pt x="5942964" y="203517"/>
                                </a:lnTo>
                                <a:lnTo>
                                  <a:pt x="5942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50" y="1838832"/>
                            <a:ext cx="407225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25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4072254" y="0"/>
                                </a:lnTo>
                                <a:lnTo>
                                  <a:pt x="407225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042032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63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248407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451607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5981064" y="20637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658046"/>
                            <a:ext cx="5981064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517"/>
                                </a:lnTo>
                                <a:lnTo>
                                  <a:pt x="0" y="20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861563"/>
                            <a:ext cx="5981064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  <a:lnTo>
                                  <a:pt x="5981064" y="0"/>
                                </a:lnTo>
                                <a:lnTo>
                                  <a:pt x="5981064" y="203200"/>
                                </a:lnTo>
                                <a:lnTo>
                                  <a:pt x="0" y="20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3064763"/>
                            <a:ext cx="5981064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4" h="206375">
                                <a:moveTo>
                                  <a:pt x="0" y="0"/>
                                </a:moveTo>
                                <a:lnTo>
                                  <a:pt x="0" y="206375"/>
                                </a:lnTo>
                                <a:lnTo>
                                  <a:pt x="5981064" y="206375"/>
                                </a:lnTo>
                                <a:lnTo>
                                  <a:pt x="5981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73183" id="drawingObject17" o:spid="_x0000_s1026" style="position:absolute;margin-left:83.5pt;margin-top:0;width:470.95pt;height:257.55pt;z-index:-251655680;mso-position-horizontal-relative:page" coordsize="59810,3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" o:allowincell="f">
                <v:shape id="Shape 18" o:spid="_x0000_s1027" style="position:absolute;left:4765;width:54855;height:2032;visibility:visible;mso-wrap-style:square;v-text-anchor:top" coordsize="548551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bzcUA&#10;AADbAAAADwAAAGRycy9kb3ducmV2LnhtbESPT0vDQBDF74LfYRnBm91VMJTYTSkVUUTQttJeh+zk&#10;D83OxuzapN/eOQi9zfDevPebxXLynTrRENvAFu5nBhRxGVzLtYXv3cvdHFRMyA67wGThTBGWxfXV&#10;AnMXRt7QaZtqJSEcc7TQpNTnWseyIY9xFnpi0aoweEyyDrV2A44S7jv9YEymPbYsDQ32tG6oPG5/&#10;vQWzC9nX/OPznL1ufvbV4/PxfTwYa29vptUTqERTupj/r9+c4Aus/CID6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RvNxQAAANsAAAAPAAAAAAAAAAAAAAAAAJgCAABkcnMv&#10;ZG93bnJldi54bWxQSwUGAAAAAAQABAD1AAAAigMAAAAA&#10;" path="m,l,203200r5485510,l5485510,,,xe" stroked="f">
                  <v:path arrowok="t" textboxrect="0,0,5485510,203200"/>
                </v:shape>
                <v:shape id="Shape 19" o:spid="_x0000_s1028" style="position:absolute;left:190;top:2032;width:59430;height:2031;visibility:visible;mso-wrap-style:square;v-text-anchor:top" coordsize="5942964,20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3g8IA&#10;AADbAAAADwAAAGRycy9kb3ducmV2LnhtbERPTWvCQBC9F/oflil4q5uUUDR1DUEsCLYHNQePY3ZM&#10;QndnQ3aN6b/vFgq9zeN9zqqYrBEjDb5zrCCdJyCIa6c7bhRUp/fnBQgfkDUax6TgmzwU68eHFeba&#10;3flA4zE0Ioawz1FBG0KfS+nrliz6ueuJI3d1g8UQ4dBIPeA9hlsjX5LkVVrsODa02NOmpfrreLMK&#10;zLX6XOzTj6o684XS7SErTXZWavY0lW8gAk3hX/zn3uk4fwm/v8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PeDwgAAANsAAAAPAAAAAAAAAAAAAAAAAJgCAABkcnMvZG93&#10;bnJldi54bWxQSwUGAAAAAAQABAD1AAAAhwMAAAAA&#10;" path="m,203136l,,5942964,r,203136l,203136xe" stroked="f">
                  <v:path arrowok="t" textboxrect="0,0,5942964,203136"/>
                </v:shape>
                <v:shape id="Shape 20" o:spid="_x0000_s1029" style="position:absolute;left:190;top:4063;width:59430;height:2067;visibility:visible;mso-wrap-style:square;v-text-anchor:top" coordsize="5942964,206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Aib8A&#10;AADbAAAADwAAAGRycy9kb3ducmV2LnhtbERPy4rCMBTdD8w/hDswuzHVxVCqUUQcZqiI+PiAa3Nt&#10;i8lNadLH/L1ZCC4P571YjdaInlpfO1YwnSQgiAunay4VXM4/XykIH5A1Gsek4J88rJbvbwvMtBv4&#10;SP0plCKGsM9QQRVCk0npi4os+olriCN3c63FEGFbSt3iEMOtkbMk+ZYWa44NFTa0qai4nzqroMPf&#10;6y7f5/JoTCCz2eapOaBSnx/jeg4i0Bhe4qf7TyuYxfXxS/wB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YCJvwAAANsAAAAPAAAAAAAAAAAAAAAAAJgCAABkcnMvZG93bnJl&#10;di54bWxQSwUGAAAAAAQABAD1AAAAhAMAAAAA&#10;" path="m,206692l,,5942964,r,206692l,206692xe" stroked="f">
                  <v:path arrowok="t" textboxrect="0,0,5942964,206692"/>
                </v:shape>
                <v:shape id="Shape 21" o:spid="_x0000_s1030" style="position:absolute;left:190;top:6130;width:59430;height:2032;visibility:visible;mso-wrap-style:square;v-text-anchor:top" coordsize="59429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IGMMA&#10;AADbAAAADwAAAGRycy9kb3ducmV2LnhtbESPQWsCMRSE70L/Q3iFXkQTRURWo5RC6UK9rPbQ42Pz&#10;3CxuXpYkruu/bwqFHoeZ+YbZHUbXiYFCbD1rWMwVCOLam5YbDV/n99kGREzIBjvPpOFBEQ77p8kO&#10;C+PvXNFwSo3IEI4FarAp9YWUsbbkMM59T5y9iw8OU5ahkSbgPcNdJ5dKraXDlvOCxZ7eLNXX081p&#10;mH7cVDV8rjZUqeo7TB+lPaZS65fn8XULItGY/sN/7dJoWC7g90v+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ZIGMMAAADbAAAADwAAAAAAAAAAAAAAAACYAgAAZHJzL2Rv&#10;d25yZXYueG1sUEsFBgAAAAAEAAQA9QAAAIgDAAAAAA==&#10;" path="m,l,203200r5942964,l5942964,,,xe" stroked="f">
                  <v:path arrowok="t" textboxrect="0,0,5942964,203200"/>
                </v:shape>
                <v:shape id="Shape 22" o:spid="_x0000_s1031" style="position:absolute;left:190;top:8162;width:18616;height:2064;visibility:visible;mso-wrap-style:square;v-text-anchor:top" coordsize="1861565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RisUA&#10;AADbAAAADwAAAGRycy9kb3ducmV2LnhtbESPQWvCQBSE7wX/w/KEXorZNIei0VWkpdBCD030oLdH&#10;9pkNZt+G7FaT/vpuQfA4zMw3zGoz2FZcqPeNYwXPSQqCuHK64VrBfvc+m4PwAVlj65gUjORhs548&#10;rDDX7soFXcpQiwhhn6MCE0KXS+krQxZ94jri6J1cbzFE2ddS93iNcNvKLE1fpMWG44LBjl4NVefy&#10;xyrofjM/mvZb4ttTURwW6bEcvz6VepwO2yWIQEO4h2/tD60gy+D/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pGKxQAAANsAAAAPAAAAAAAAAAAAAAAAAJgCAABkcnMv&#10;ZG93bnJldi54bWxQSwUGAAAAAAQABAD1AAAAigMAAAAA&#10;" path="m,206375l,,1861565,r,206375l,206375xe" stroked="f">
                  <v:path arrowok="t" textboxrect="0,0,1861565,206375"/>
                </v:shape>
                <v:shape id="Shape 23" o:spid="_x0000_s1032" style="position:absolute;left:59144;top:8162;width:476;height:2064;visibility:visible;mso-wrap-style:square;v-text-anchor:top" coordsize="47625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L/8QA&#10;AADbAAAADwAAAGRycy9kb3ducmV2LnhtbESP3WoCMRSE7wu+QzgFb0STqohsN4oUtNY7fx7gsDn7&#10;025O1k10t336piD0cpiZb5h03dta3Kn1lWMNLxMFgjhzpuJCw+W8HS9B+IBssHZMGr7Jw3o1eEox&#10;Ma7jI91PoRARwj5BDWUITSKlz0qy6CeuIY5e7lqLIcq2kKbFLsJtLadKLaTFiuNCiQ29lZR9nW5W&#10;w2ezU7Trbu/L0ehwzfnnoOYfV62Hz/3mFUSgPvyHH+290TCdwd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3y//EAAAA2wAAAA8AAAAAAAAAAAAAAAAAmAIAAGRycy9k&#10;b3ducmV2LnhtbFBLBQYAAAAABAAEAPUAAACJAwAAAAA=&#10;" path="m,l,206375r47625,l47625,,,xe" stroked="f">
                  <v:path arrowok="t" textboxrect="0,0,47625,206375"/>
                </v:shape>
                <v:shape id="Shape 24" o:spid="_x0000_s1033" style="position:absolute;left:190;top:10226;width:59430;height:2032;visibility:visible;mso-wrap-style:square;v-text-anchor:top" coordsize="59429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rgMMA&#10;AADbAAAADwAAAGRycy9kb3ducmV2LnhtbESPQWsCMRSE70L/Q3gFL1KTiohsjVIKxQW9rPbQ42Pz&#10;ulm6eVmSuK7/3giFHoeZ+YbZ7EbXiYFCbD1reJ0rEMS1Ny03Gr7Ony9rEDEhG+w8k4YbRdhtnyYb&#10;LIy/ckXDKTUiQzgWqMGm1BdSxtqSwzj3PXH2fnxwmLIMjTQBrxnuOrlQaiUdtpwXLPb0Yan+PV2c&#10;htn+oqrhsFxTparvMLuV9phKrafP4/sbiERj+g//tUujYbGEx5f8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HrgMMAAADbAAAADwAAAAAAAAAAAAAAAACYAgAAZHJzL2Rv&#10;d25yZXYueG1sUEsFBgAAAAAEAAQA9QAAAIgDAAAAAA==&#10;" path="m,203200l,,5942964,r,203200l,203200xe" stroked="f">
                  <v:path arrowok="t" textboxrect="0,0,5942964,203200"/>
                </v:shape>
                <v:shape id="Shape 25" o:spid="_x0000_s1034" style="position:absolute;left:190;top:12258;width:59430;height:2032;visibility:visible;mso-wrap-style:square;v-text-anchor:top" coordsize="59429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OG8QA&#10;AADbAAAADwAAAGRycy9kb3ducmV2LnhtbESPQWsCMRSE74X+h/AEL1KTSltkNUopiAvtZbWHHh+b&#10;52Zx87IkcV3/vSkUehxm5htmvR1dJwYKsfWs4XmuQBDX3rTcaPg+7p6WIGJCNth5Jg03irDdPD6s&#10;sTD+yhUNh9SIDOFYoAabUl9IGWtLDuPc98TZO/ngMGUZGmkCXjPcdXKh1Jt02HJesNjTh6X6fLg4&#10;DbP9RVXD58uSKlX9hNmttF+p1Ho6Gd9XIBKN6T/81y6NhsUr/H7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9ThvEAAAA2wAAAA8AAAAAAAAAAAAAAAAAmAIAAGRycy9k&#10;b3ducmV2LnhtbFBLBQYAAAAABAAEAPUAAACJAwAAAAA=&#10;" path="m,203200l,,5942964,r,203200l,203200xe" stroked="f">
                  <v:path arrowok="t" textboxrect="0,0,5942964,203200"/>
                </v:shape>
                <v:shape id="Shape 26" o:spid="_x0000_s1035" style="position:absolute;left:190;top:14290;width:59430;height:2063;visibility:visible;mso-wrap-style:square;v-text-anchor:top" coordsize="5942964,206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OhcMA&#10;AADbAAAADwAAAGRycy9kb3ducmV2LnhtbESPQWsCMRSE7wX/Q3iCl6LZWhBdjSIFixehVRGPj80z&#10;Wdy8LEmq6783hUKPw8x8wyxWnWvEjUKsPSt4GxUgiCuvazYKjofNcAoiJmSNjWdS8KAIq2XvZYGl&#10;9nf+pts+GZEhHEtUYFNqSyljZclhHPmWOHsXHxymLIOROuA9w10jx0UxkQ5rzgsWW/qwVF33P07B&#10;5jT7Ctfzp92Zk63Ma9q+y8IrNeh36zmIRF36D/+1t1rBeAK/X/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VOhcMAAADbAAAADwAAAAAAAAAAAAAAAACYAgAAZHJzL2Rv&#10;d25yZXYueG1sUEsFBgAAAAAEAAQA9QAAAIgDAAAAAA==&#10;" path="m,206311l,,5942964,r,206311l,206311xe" stroked="f">
                  <v:path arrowok="t" textboxrect="0,0,5942964,206311"/>
                </v:shape>
                <v:shape id="Shape 27" o:spid="_x0000_s1036" style="position:absolute;left:190;top:16353;width:59430;height:2035;visibility:visible;mso-wrap-style:square;v-text-anchor:top" coordsize="5942964,20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DScAA&#10;AADbAAAADwAAAGRycy9kb3ducmV2LnhtbESPQYvCMBSE74L/ITzBi2i6PbhajSLCyl7XVcHbo3m2&#10;xealJGnt/vuNIHgcZuYbZr3tTS06cr6yrOBjloAgzq2uuFBw+v2aLkD4gKyxtkwK/sjDdjMcrDHT&#10;9sE/1B1DISKEfYYKyhCaTEqfl2TQz2xDHL2bdQZDlK6Q2uEjwk0t0ySZS4MVx4USG9qXlN+PrVGQ&#10;O1qGqz5rnqCzh7ZN07a7KDUe9bsViEB9eIdf7W+tIP2E55f4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yDScAAAADbAAAADwAAAAAAAAAAAAAAAACYAgAAZHJzL2Rvd25y&#10;ZXYueG1sUEsFBgAAAAAEAAQA9QAAAIUDAAAAAA==&#10;" path="m,l,203517r5942964,l5942964,,,xe" stroked="f">
                  <v:path arrowok="t" textboxrect="0,0,5942964,203517"/>
                </v:shape>
                <v:shape id="Shape 28" o:spid="_x0000_s1037" style="position:absolute;left:190;top:18388;width:40723;height:2032;visibility:visible;mso-wrap-style:square;v-text-anchor:top" coordsize="407225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cl8AA&#10;AADbAAAADwAAAGRycy9kb3ducmV2LnhtbERP3WrCMBS+F/YO4Qi7EU0VHKMaRYZOkSGz+gCH5thW&#10;m5MuybS+vbkQvPz4/qfz1tTiSs5XlhUMBwkI4tzqigsFx8Oq/wnCB2SNtWVScCcP89lbZ4qptjfe&#10;0zULhYgh7FNUUIbQpFL6vCSDfmAb4sidrDMYInSF1A5vMdzUcpQkH9JgxbGhxIa+Ssov2b9R8Pvz&#10;bZzLt3+7Ja3WY+q5c0ZOqfduu5iACNSGl/jp3mgFozg2fok/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qcl8AAAADbAAAADwAAAAAAAAAAAAAAAACYAgAAZHJzL2Rvd25y&#10;ZXYueG1sUEsFBgAAAAAEAAQA9QAAAIUDAAAAAA==&#10;" path="m,203200l,,4072254,r,203200l,203200xe" stroked="f">
                  <v:path arrowok="t" textboxrect="0,0,4072254,203200"/>
                </v:shape>
                <v:shape id="Shape 29" o:spid="_x0000_s1038" style="position:absolute;top:20420;width:59810;height:2064;visibility:visible;mso-wrap-style:square;v-text-anchor:top" coordsize="598106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QksMA&#10;AADbAAAADwAAAGRycy9kb3ducmV2LnhtbESPQWvCQBSE74X+h+UJ3pqNSrWmriIFsbdSbcj1kX0m&#10;S7NvQ3ZNYn99t1DwOMzMN8xmN9pG9NR541jBLElBEJdOG64UfJ0PTy8gfEDW2DgmBTfysNs+Pmww&#10;027gT+pPoRIRwj5DBXUIbSalL2uy6BPXEkfv4jqLIcqukrrDIcJtI+dpupQWDceFGlt6q6n8Pl2t&#10;ApPzcVXcfp73rD8KdItlbq6o1HQy7l9BBBrDPfzfftcK5mv4+x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uQksMAAADbAAAADwAAAAAAAAAAAAAAAACYAgAAZHJzL2Rv&#10;d25yZXYueG1sUEsFBgAAAAAEAAQA9QAAAIgDAAAAAA==&#10;" path="m,206375l,,5981064,r,206375l,206375xe" fillcolor="#fffdfd" stroked="f">
                  <v:path arrowok="t" textboxrect="0,0,5981064,206375"/>
                </v:shape>
                <v:shape id="Shape 30" o:spid="_x0000_s1039" style="position:absolute;top:22484;width:59810;height:2032;visibility:visible;mso-wrap-style:square;v-text-anchor:top" coordsize="59810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il8IA&#10;AADbAAAADwAAAGRycy9kb3ducmV2LnhtbERPXWvCMBR9H/gfwh3sbaZ1sI1qlFHdEARh3RAfr81d&#10;U9bchCbT9t+bB2GPh/O9WA22E2fqQ+tYQT7NQBDXTrfcKPj+en98BREissbOMSkYKcBqOblbYKHd&#10;hT/pXMVGpBAOBSowMfpCylAbshimzhMn7sf1FmOCfSN1j5cUbjs5y7JnabHl1GDQU2mo/q3+rAKf&#10;n0zYjtW+zEe/LjeHXXX8eFHq4X54m4OINMR/8c291Qqe0vr0Jf0A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iKXwgAAANsAAAAPAAAAAAAAAAAAAAAAAJgCAABkcnMvZG93&#10;bnJldi54bWxQSwUGAAAAAAQABAD1AAAAhwMAAAAA&#10;" path="m,203200l,,5981064,r,203200l,203200xe" fillcolor="#fffdfd" stroked="f">
                  <v:path arrowok="t" textboxrect="0,0,5981064,203200"/>
                </v:shape>
                <v:shape id="Shape 31" o:spid="_x0000_s1040" style="position:absolute;top:24516;width:59810;height:2063;visibility:visible;mso-wrap-style:square;v-text-anchor:top" coordsize="598106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KScIA&#10;AADbAAAADwAAAGRycy9kb3ducmV2LnhtbESPQWvCQBSE74L/YXlCb7qxoVpSV5GC2FtpVLw+ss9k&#10;Mfs2ZFeT9Nd3C4LHYWa+YVab3tbiTq03jhXMZwkI4sJpw6WC42E3fQfhA7LG2jEpGMjDZj0erTDT&#10;ruMfuuehFBHCPkMFVQhNJqUvKrLoZ64hjt7FtRZDlG0pdYtdhNtavibJQlo0HBcqbOizouKa36wC&#10;c+L98jz8vm1Zf5/RpYuTuaFSL5N++wEiUB+e4Uf7SytI5/D/Jf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ApJwgAAANsAAAAPAAAAAAAAAAAAAAAAAJgCAABkcnMvZG93&#10;bnJldi54bWxQSwUGAAAAAAQABAD1AAAAhwMAAAAA&#10;" path="m,l,206375r5981064,l5981064,,,xe" fillcolor="#fffdfd" stroked="f">
                  <v:path arrowok="t" textboxrect="0,0,5981064,206375"/>
                </v:shape>
                <v:shape id="Shape 32" o:spid="_x0000_s1041" style="position:absolute;top:26580;width:59810;height:2035;visibility:visible;mso-wrap-style:square;v-text-anchor:top" coordsize="5981064,20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+F8UA&#10;AADbAAAADwAAAGRycy9kb3ducmV2LnhtbESPT2sCMRTE74V+h/AK3mpWhVa2RhFFEOvFPyi9vW5e&#10;N4ublzWJun77Rij0OMzMb5jRpLW1uJIPlWMFvW4GgrhwuuJSwX63eB2CCBFZY+2YFNwpwGT8/DTC&#10;XLsbb+i6jaVIEA45KjAxNrmUoTBkMXRdQ5y8H+ctxiR9KbXHW4LbWvaz7E1arDgtGGxoZqg4bS9W&#10;wfvma3gw6/L+ueodF/P98fu8XHmlOi/t9ANEpDb+h//aS61g0IfHl/QD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v4XxQAAANsAAAAPAAAAAAAAAAAAAAAAAJgCAABkcnMv&#10;ZG93bnJldi54bWxQSwUGAAAAAAQABAD1AAAAigMAAAAA&#10;" path="m,203517l,,5981064,r,203517l,203517xe" fillcolor="#fffdfd" stroked="f">
                  <v:path arrowok="t" textboxrect="0,0,5981064,203517"/>
                </v:shape>
                <v:shape id="Shape 33" o:spid="_x0000_s1042" style="position:absolute;top:28615;width:59810;height:2032;visibility:visible;mso-wrap-style:square;v-text-anchor:top" coordsize="5981064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84MUA&#10;AADbAAAADwAAAGRycy9kb3ducmV2LnhtbESPUUvDMBSF3wX/Q7jC3lxaByrdsiHVjYEgWGXs8a65&#10;a8qam9BkW/vvjSD4eDjnfIezWA22ExfqQ+tYQT7NQBDXTrfcKPj+Wt8/gwgRWWPnmBSMFGC1vL1Z&#10;YKHdlT/pUsVGJAiHAhWYGH0hZagNWQxT54mTd3S9xZhk30jd4zXBbScfsuxRWmw5LRj0VBqqT9XZ&#10;KvD5wYTtWH2U+ehfy7fde7XfPCk1uRte5iAiDfE//NfeagWzGfx+S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LzgxQAAANsAAAAPAAAAAAAAAAAAAAAAAJgCAABkcnMv&#10;ZG93bnJldi54bWxQSwUGAAAAAAQABAD1AAAAigMAAAAA&#10;" path="m,203200l,,5981064,r,203200l,203200xe" fillcolor="#fffdfd" stroked="f">
                  <v:path arrowok="t" textboxrect="0,0,5981064,203200"/>
                </v:shape>
                <v:shape id="Shape 34" o:spid="_x0000_s1043" style="position:absolute;top:30647;width:59810;height:2064;visibility:visible;mso-wrap-style:square;v-text-anchor:top" coordsize="5981064,20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p0cEA&#10;AADbAAAADwAAAGRycy9kb3ducmV2LnhtbESPT4vCMBTE7wt+h/AEb2uq7qpUo4gg7k3WP3h9NM82&#10;2LyUJmr10xtB8DjMzG+Y6byxpbhS7Y1jBb1uAoI4c9pwrmC/W32PQfiArLF0TAru5GE+a31NMdXu&#10;xv903YZcRAj7FBUUIVSplD4ryKLvuoo4eidXWwxR1rnUNd4i3JaynyRDadFwXCiwomVB2Xl7sQrM&#10;gdej4/3xu2C9OaIbDA/mgkp12s1iAiJQEz7hd/tPKxj8wOtL/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jqdHBAAAA2wAAAA8AAAAAAAAAAAAAAAAAmAIAAGRycy9kb3du&#10;cmV2LnhtbFBLBQYAAAAABAAEAPUAAACGAwAAAAA=&#10;" path="m,l,206375r5981064,l5981064,,,xe" fillcolor="#fffdfd" stroked="f">
                  <v:path arrowok="t" textboxrect="0,0,5981064,206375"/>
                </v:shape>
                <w10:wrap anchorx="page"/>
              </v:group>
            </w:pict>
          </mc:Fallback>
        </mc:AlternateConten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гр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офор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еще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Start"/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proofErr w:type="gramEnd"/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НО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из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ы, 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риче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кие</w:t>
      </w:r>
      <w:r w:rsidRPr="005B02DA">
        <w:rPr>
          <w:rFonts w:ascii="Times New Roman" w:eastAsia="SBLH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рекомен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ация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ъ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 ро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ей</w:t>
      </w:r>
      <w:r w:rsidRPr="005B02DA">
        <w:rPr>
          <w:rFonts w:ascii="Times New Roman" w:eastAsia="SBLHS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кон</w:t>
      </w:r>
      <w:r w:rsidRPr="005B02DA">
        <w:rPr>
          <w:rFonts w:ascii="Times New Roman" w:eastAsia="SBLHS+TimesNewRomanPSMT" w:hAnsi="Times New Roman" w:cs="Times New Roman"/>
          <w:color w:val="000009"/>
          <w:spacing w:val="5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9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ьта</w:t>
      </w:r>
      <w:r w:rsidRPr="005B02DA">
        <w:rPr>
          <w:rFonts w:ascii="Times New Roman" w:eastAsia="SBLHS+TimesNewRomanPSMT" w:hAnsi="Times New Roman" w:cs="Times New Roman"/>
          <w:color w:val="000009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9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9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9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9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9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9"/>
          <w:spacing w:val="4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9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9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9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9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9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9"/>
          <w:sz w:val="28"/>
          <w:szCs w:val="28"/>
        </w:rPr>
        <w:t>зо</w:t>
      </w:r>
      <w:r w:rsidRPr="005B02DA">
        <w:rPr>
          <w:rFonts w:ascii="Times New Roman" w:eastAsia="SBLHS+TimesNewRomanPSMT" w:hAnsi="Times New Roman" w:cs="Times New Roman"/>
          <w:color w:val="000009"/>
          <w:spacing w:val="4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9"/>
          <w:spacing w:val="3"/>
          <w:sz w:val="28"/>
          <w:szCs w:val="28"/>
        </w:rPr>
        <w:t>у</w:t>
      </w:r>
      <w:r w:rsidRPr="005B02D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ижения»,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о».</w:t>
      </w:r>
      <w:r w:rsidRPr="005B02DA">
        <w:rPr>
          <w:rFonts w:ascii="Times New Roman" w:eastAsia="SBLH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SBLHS+TimesNewRomanPSMT" w:hAnsi="Times New Roman" w:cs="Times New Roman"/>
          <w:color w:val="000000"/>
          <w:sz w:val="28"/>
          <w:szCs w:val="28"/>
        </w:rPr>
        <w:t>«Копилка 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х</w:t>
      </w:r>
      <w:r w:rsidRPr="005B02DA">
        <w:rPr>
          <w:rFonts w:ascii="Times New Roman" w:eastAsia="SBLH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». Со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ание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их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ab/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ен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яет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ека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ак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вн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со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ной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деяте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фор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 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ке,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      </w:t>
      </w:r>
      <w:r w:rsidRPr="005B02DA">
        <w:rPr>
          <w:rFonts w:ascii="Times New Roman" w:eastAsia="SBLHS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сфере</w:t>
      </w:r>
      <w:r w:rsidRPr="005B02DA">
        <w:rPr>
          <w:rFonts w:ascii="Times New Roman" w:eastAsia="SBLH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холо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9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еда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ических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наний и про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ю</w:t>
      </w:r>
      <w:r w:rsidRPr="005B02DA">
        <w:rPr>
          <w:rFonts w:ascii="Times New Roman" w:eastAsia="SBLHS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х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а.</w:t>
      </w:r>
    </w:p>
    <w:p w:rsidR="006879DD" w:rsidRPr="005B02DA" w:rsidRDefault="00A066CF">
      <w:pPr>
        <w:widowControl w:val="0"/>
        <w:spacing w:before="1" w:line="239" w:lineRule="auto"/>
        <w:ind w:right="596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Об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ная</w:t>
      </w:r>
      <w:r w:rsidRPr="005B02DA">
        <w:rPr>
          <w:rFonts w:ascii="Times New Roman" w:eastAsia="SBLHS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родо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жается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лке,</w:t>
      </w:r>
      <w:r w:rsidRPr="005B02DA">
        <w:rPr>
          <w:rFonts w:ascii="Times New Roman" w:eastAsia="SBLHS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у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ас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ся</w:t>
      </w:r>
      <w:r w:rsidRPr="005B02DA">
        <w:rPr>
          <w:rFonts w:ascii="Times New Roman" w:eastAsia="SBLH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час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ки,</w:t>
      </w:r>
      <w:r w:rsidRPr="005B02DA">
        <w:rPr>
          <w:rFonts w:ascii="Times New Roman" w:eastAsia="SBLHS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на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орых</w:t>
      </w:r>
      <w:r w:rsidRPr="005B02DA">
        <w:rPr>
          <w:rFonts w:ascii="Times New Roman" w:eastAsia="SBLH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ж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:</w:t>
      </w:r>
      <w:r w:rsidRPr="005B02DA">
        <w:rPr>
          <w:rFonts w:ascii="Times New Roman" w:eastAsia="SBLHS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дк</w:t>
      </w:r>
      <w:r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скаме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ля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ор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ч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кой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дея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нос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и,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соч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ниц</w:t>
      </w:r>
      <w:r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каче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,</w:t>
      </w:r>
      <w:r w:rsidRPr="005B02DA">
        <w:rPr>
          <w:rFonts w:ascii="Times New Roman" w:eastAsia="SBLH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ля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яча,</w:t>
      </w:r>
      <w:r w:rsidRPr="005B02DA">
        <w:rPr>
          <w:rFonts w:ascii="Times New Roman" w:eastAsia="SBLHS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иг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4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ш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кор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ках,</w:t>
      </w:r>
      <w:r w:rsidRPr="005B02DA">
        <w:rPr>
          <w:rFonts w:ascii="Times New Roman" w:eastAsia="SBLHS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ее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. </w:t>
      </w:r>
      <w:bookmarkStart w:id="6" w:name="_GoBack"/>
      <w:bookmarkEnd w:id="6"/>
    </w:p>
    <w:p w:rsidR="006879DD" w:rsidRPr="005B02DA" w:rsidRDefault="00A066CF">
      <w:pPr>
        <w:widowControl w:val="0"/>
        <w:spacing w:line="228" w:lineRule="auto"/>
        <w:ind w:right="642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ценка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каче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пр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B02DA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5B02DA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ваю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ы</w:t>
      </w:r>
      <w:r w:rsidRPr="005B02DA">
        <w:rPr>
          <w:rFonts w:ascii="Times New Roman" w:eastAsia="SBLH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-3"/>
          <w:sz w:val="28"/>
          <w:szCs w:val="28"/>
        </w:rPr>
        <w:t>у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ах</w:t>
      </w:r>
      <w:r w:rsidRPr="005B02DA">
        <w:rPr>
          <w:rFonts w:ascii="Times New Roman" w:eastAsia="SBLH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оказа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л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 соо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ие 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з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pacing w:val="4"/>
          <w:sz w:val="28"/>
          <w:szCs w:val="28"/>
        </w:rPr>
        <w:t>и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аю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щ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ей пр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pacing w:val="7"/>
          <w:sz w:val="28"/>
          <w:szCs w:val="28"/>
        </w:rPr>
        <w:t>о</w:t>
      </w:r>
      <w:r w:rsidRPr="005B02DA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п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стра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нн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й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с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реды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е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ско</w:t>
      </w:r>
      <w:r w:rsidRPr="005B02DA">
        <w:rPr>
          <w:rFonts w:ascii="Times New Roman" w:eastAsia="SBLHS+TimesNewRomanPSMT" w:hAnsi="Times New Roman" w:cs="Times New Roman"/>
          <w:color w:val="000000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 с</w:t>
      </w:r>
      <w:r w:rsidRPr="005B02DA">
        <w:rPr>
          <w:rFonts w:ascii="Times New Roman" w:eastAsia="SBLHS+TimesNewRomanPSMT" w:hAnsi="Times New Roman" w:cs="Times New Roman"/>
          <w:color w:val="000000"/>
          <w:spacing w:val="6"/>
          <w:sz w:val="28"/>
          <w:szCs w:val="28"/>
        </w:rPr>
        <w:t>а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а 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т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ре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б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в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ани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я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м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B02DA">
        <w:rPr>
          <w:rFonts w:ascii="Times New Roman" w:eastAsia="SBLHS+TimesNewRomanPSM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5B02DA">
        <w:rPr>
          <w:rFonts w:ascii="Times New Roman" w:eastAsia="SBLHS+TimesNewRomanPSMT" w:hAnsi="Times New Roman" w:cs="Times New Roman"/>
          <w:color w:val="000000"/>
          <w:spacing w:val="1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 xml:space="preserve">С </w:t>
      </w:r>
      <w:r w:rsidRPr="005B02DA">
        <w:rPr>
          <w:rFonts w:ascii="Times New Roman" w:eastAsia="SBLHS+TimesNewRomanPSMT" w:hAnsi="Times New Roman" w:cs="Times New Roman"/>
          <w:color w:val="000000"/>
          <w:spacing w:val="-1"/>
          <w:sz w:val="28"/>
          <w:szCs w:val="28"/>
        </w:rPr>
        <w:t>Д</w:t>
      </w:r>
      <w:r w:rsidRPr="005B02DA">
        <w:rPr>
          <w:rFonts w:ascii="Times New Roman" w:eastAsia="SBLHS+TimesNewRomanPSMT" w:hAnsi="Times New Roman" w:cs="Times New Roman"/>
          <w:color w:val="000000"/>
          <w:spacing w:val="-2"/>
          <w:sz w:val="28"/>
          <w:szCs w:val="28"/>
        </w:rPr>
        <w:t>О</w:t>
      </w:r>
      <w:r w:rsidRPr="005B02DA">
        <w:rPr>
          <w:rFonts w:ascii="Times New Roman" w:eastAsia="SBLHS+TimesNewRomanPSMT" w:hAnsi="Times New Roman" w:cs="Times New Roman"/>
          <w:color w:val="000000"/>
          <w:sz w:val="28"/>
          <w:szCs w:val="28"/>
        </w:rPr>
        <w:t>.</w:t>
      </w:r>
    </w:p>
    <w:bookmarkEnd w:id="5"/>
    <w:p w:rsidR="006879DD" w:rsidRDefault="006879DD">
      <w:pPr>
        <w:spacing w:line="180" w:lineRule="exact"/>
        <w:rPr>
          <w:sz w:val="18"/>
          <w:szCs w:val="18"/>
        </w:rPr>
      </w:pPr>
    </w:p>
    <w:sectPr w:rsidR="006879DD">
      <w:pgSz w:w="11905" w:h="16840"/>
      <w:pgMar w:top="1134" w:right="184" w:bottom="1134" w:left="17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4E01D2-848F-4CA6-B41B-60ABAEA83151}"/>
    <w:embedBold r:id="rId2" w:fontKey="{CE053867-42C0-4CC3-AB89-C387153E327A}"/>
    <w:embedItalic r:id="rId3" w:fontKey="{861F383C-4729-4FC5-923D-08F90ADEBBC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XSTC+TimesNewRomanPSMT">
    <w:charset w:val="01"/>
    <w:family w:val="auto"/>
    <w:pitch w:val="variable"/>
    <w:sig w:usb0="E0002EFF" w:usb1="C0007843" w:usb2="00000009" w:usb3="00000000" w:csb0="400001FF" w:csb1="FFFF0000"/>
    <w:embedBold r:id="rId4" w:fontKey="{9EB78A57-C4B6-494B-A4CE-2F26C3C1D230}"/>
  </w:font>
  <w:font w:name="SBLHS+TimesNewRomanPSMT">
    <w:charset w:val="01"/>
    <w:family w:val="auto"/>
    <w:pitch w:val="variable"/>
    <w:sig w:usb0="E0002EFF" w:usb1="C0007843" w:usb2="00000009" w:usb3="00000000" w:csb0="400001FF" w:csb1="FFFF0000"/>
    <w:embedRegular r:id="rId5" w:fontKey="{701DC1EA-BE68-42C4-9E64-A4108E8CC1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SUFC+TimesNewRomanPSMT">
    <w:charset w:val="01"/>
    <w:family w:val="auto"/>
    <w:pitch w:val="variable"/>
    <w:sig w:usb0="E0000EFF" w:usb1="40007843" w:usb2="00000001" w:usb3="00000000" w:csb0="400001BF" w:csb1="DFF70000"/>
    <w:embedRegular r:id="rId6" w:fontKey="{83081DFD-5D78-4F7A-A78D-038AE5FE4C98}"/>
    <w:embedItalic r:id="rId7" w:fontKey="{A6EA2865-E071-4EDC-88A9-853AE33E634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8CD0060C-3FB0-4B19-B863-BC33B141D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879DD"/>
    <w:rsid w:val="005554B4"/>
    <w:rsid w:val="005B02DA"/>
    <w:rsid w:val="006879DD"/>
    <w:rsid w:val="00A0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56312E-3838-480B-AF3D-80A65846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2285</Words>
  <Characters>13030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2</cp:revision>
  <dcterms:created xsi:type="dcterms:W3CDTF">2023-06-16T06:52:00Z</dcterms:created>
  <dcterms:modified xsi:type="dcterms:W3CDTF">2023-06-16T07:15:00Z</dcterms:modified>
</cp:coreProperties>
</file>